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0633" w14:textId="4A7C523F" w:rsidR="00783DBD" w:rsidRPr="00783DBD" w:rsidRDefault="00783DBD" w:rsidP="00783DBD">
      <w:pPr>
        <w:jc w:val="center"/>
        <w:rPr>
          <w:b/>
          <w:sz w:val="28"/>
        </w:rPr>
      </w:pPr>
      <w:r w:rsidRPr="00783DBD">
        <w:rPr>
          <w:b/>
          <w:sz w:val="28"/>
        </w:rPr>
        <w:t>Articles about the Child Care Crisis in Greater Minnesota (Jan. 1, 2017 – present)</w:t>
      </w:r>
      <w:r>
        <w:rPr>
          <w:b/>
          <w:sz w:val="28"/>
        </w:rPr>
        <w:br/>
      </w:r>
    </w:p>
    <w:p w14:paraId="21365EED" w14:textId="6E5DAA7D" w:rsidR="008079EF" w:rsidRDefault="008079EF" w:rsidP="008079EF">
      <w:pPr>
        <w:pStyle w:val="ListParagraph"/>
        <w:numPr>
          <w:ilvl w:val="0"/>
          <w:numId w:val="1"/>
        </w:numPr>
      </w:pPr>
      <w:r>
        <w:t xml:space="preserve">Crookston Times, March 1, 2019 </w:t>
      </w:r>
      <w:r>
        <w:rPr>
          <w:i/>
        </w:rPr>
        <w:t>Northwest Minnesota Foundation and Minnesota Legislature 2019 Session – Child Care Shortage has Legislature’s Attention</w:t>
      </w:r>
    </w:p>
    <w:p w14:paraId="22D00401" w14:textId="09DFEB97" w:rsidR="008079EF" w:rsidRDefault="009D5DE1" w:rsidP="00D2071E">
      <w:pPr>
        <w:pStyle w:val="ListParagraph"/>
        <w:numPr>
          <w:ilvl w:val="1"/>
          <w:numId w:val="1"/>
        </w:numPr>
      </w:pPr>
      <w:hyperlink r:id="rId6" w:history="1">
        <w:r w:rsidR="008079EF" w:rsidRPr="00B831C7">
          <w:rPr>
            <w:rStyle w:val="Hyperlink"/>
          </w:rPr>
          <w:t>https://www.crookstontimes.com/news/20190301/northwest-minnesota-foundation-and-minnesota-legislature-2019-session---child-care-shortage-has-legislatures-attention</w:t>
        </w:r>
      </w:hyperlink>
    </w:p>
    <w:p w14:paraId="6CBA7B08" w14:textId="5D586E83" w:rsidR="00D90719" w:rsidRDefault="00D90719" w:rsidP="00D90719">
      <w:pPr>
        <w:pStyle w:val="ListParagraph"/>
        <w:numPr>
          <w:ilvl w:val="0"/>
          <w:numId w:val="1"/>
        </w:numPr>
      </w:pPr>
      <w:r>
        <w:t>Austin Daily Herald, Feb</w:t>
      </w:r>
      <w:r>
        <w:t>. 26,</w:t>
      </w:r>
      <w:r>
        <w:t xml:space="preserve"> 2019 </w:t>
      </w:r>
      <w:r>
        <w:rPr>
          <w:i/>
        </w:rPr>
        <w:t>Mower United Way to Participate in Program Addressing Child Care Shortage</w:t>
      </w:r>
    </w:p>
    <w:p w14:paraId="7DD84420" w14:textId="303EDDC8" w:rsidR="00D90719" w:rsidRDefault="00D90719" w:rsidP="00D90719">
      <w:pPr>
        <w:pStyle w:val="ListParagraph"/>
        <w:numPr>
          <w:ilvl w:val="1"/>
          <w:numId w:val="1"/>
        </w:numPr>
      </w:pPr>
      <w:hyperlink r:id="rId7" w:history="1">
        <w:r w:rsidRPr="00B831C7">
          <w:rPr>
            <w:rStyle w:val="Hyperlink"/>
          </w:rPr>
          <w:t>https://www.austindailyherald.com/2019/02/mower-united-way-to-participate-in-program-addressing-child-care-shortage/</w:t>
        </w:r>
      </w:hyperlink>
    </w:p>
    <w:p w14:paraId="03AA4465" w14:textId="7C1F554C" w:rsidR="007C444E" w:rsidRDefault="007C444E" w:rsidP="007C444E">
      <w:pPr>
        <w:pStyle w:val="ListParagraph"/>
        <w:numPr>
          <w:ilvl w:val="0"/>
          <w:numId w:val="1"/>
        </w:numPr>
      </w:pPr>
      <w:r>
        <w:t xml:space="preserve">Mankato Free Press, Feb. 25, 2019 </w:t>
      </w:r>
      <w:r>
        <w:rPr>
          <w:i/>
        </w:rPr>
        <w:t>Area Communities to Develop Child Care Action Plans</w:t>
      </w:r>
    </w:p>
    <w:p w14:paraId="788439CC" w14:textId="3B865EF8" w:rsidR="007C444E" w:rsidRDefault="009D5DE1" w:rsidP="007C444E">
      <w:pPr>
        <w:pStyle w:val="ListParagraph"/>
        <w:numPr>
          <w:ilvl w:val="1"/>
          <w:numId w:val="1"/>
        </w:numPr>
      </w:pPr>
      <w:hyperlink r:id="rId8" w:history="1">
        <w:r w:rsidR="007C444E" w:rsidRPr="00B831C7">
          <w:rPr>
            <w:rStyle w:val="Hyperlink"/>
          </w:rPr>
          <w:t>http://www.mankatofreepress.com/news/local_news/area-communities-to-develop-child-care-action-plans/article_a9476e8e-394d-11e9-82ee-ab3f859bd96a.html</w:t>
        </w:r>
      </w:hyperlink>
    </w:p>
    <w:p w14:paraId="5B2D5F61" w14:textId="643207A2" w:rsidR="00FD6CF6" w:rsidRDefault="00FD6CF6" w:rsidP="00FD6CF6">
      <w:pPr>
        <w:pStyle w:val="ListParagraph"/>
        <w:numPr>
          <w:ilvl w:val="0"/>
          <w:numId w:val="1"/>
        </w:numPr>
      </w:pPr>
      <w:r>
        <w:t xml:space="preserve">Forum News Service, Feb. 13, 2019 </w:t>
      </w:r>
      <w:r>
        <w:rPr>
          <w:i/>
        </w:rPr>
        <w:t>“I Am This Close to Closing My Doors”: Lawmakers Seek Solutions in Child Care Shortage</w:t>
      </w:r>
    </w:p>
    <w:p w14:paraId="2631AFAE" w14:textId="2DEA5693" w:rsidR="00FD6CF6" w:rsidRDefault="009D5DE1" w:rsidP="00FD6CF6">
      <w:pPr>
        <w:pStyle w:val="ListParagraph"/>
        <w:numPr>
          <w:ilvl w:val="1"/>
          <w:numId w:val="1"/>
        </w:numPr>
      </w:pPr>
      <w:hyperlink r:id="rId9" w:history="1">
        <w:r w:rsidR="00FD6CF6" w:rsidRPr="00B831C7">
          <w:rPr>
            <w:rStyle w:val="Hyperlink"/>
          </w:rPr>
          <w:t>https://www.parkrapidsenterprise.com/news/government-and-politics/4570817-i-am-close-closing-my-doors-lawmakers-seek-solutions-child-care</w:t>
        </w:r>
      </w:hyperlink>
    </w:p>
    <w:p w14:paraId="3724D25A" w14:textId="03FB1A99" w:rsidR="00301A3E" w:rsidRDefault="00301A3E" w:rsidP="00301A3E">
      <w:pPr>
        <w:pStyle w:val="ListParagraph"/>
        <w:numPr>
          <w:ilvl w:val="0"/>
          <w:numId w:val="1"/>
        </w:numPr>
      </w:pPr>
      <w:r>
        <w:t>Albert Lea Tribune</w:t>
      </w:r>
      <w:r>
        <w:t>, Feb.</w:t>
      </w:r>
      <w:r>
        <w:t xml:space="preserve"> 8</w:t>
      </w:r>
      <w:r>
        <w:t xml:space="preserve">, 2019 </w:t>
      </w:r>
      <w:r w:rsidR="00045198">
        <w:t>‘</w:t>
      </w:r>
      <w:r>
        <w:rPr>
          <w:i/>
        </w:rPr>
        <w:t>A Complex Problem</w:t>
      </w:r>
      <w:r w:rsidR="00045198">
        <w:rPr>
          <w:i/>
        </w:rPr>
        <w:t>’</w:t>
      </w:r>
    </w:p>
    <w:p w14:paraId="71BE9346" w14:textId="32EAB700" w:rsidR="00301A3E" w:rsidRDefault="00301A3E" w:rsidP="00045198">
      <w:pPr>
        <w:pStyle w:val="ListParagraph"/>
        <w:numPr>
          <w:ilvl w:val="1"/>
          <w:numId w:val="1"/>
        </w:numPr>
      </w:pPr>
      <w:hyperlink r:id="rId10" w:history="1">
        <w:r w:rsidR="00045198" w:rsidRPr="00045198">
          <w:rPr>
            <w:rStyle w:val="Hyperlink"/>
          </w:rPr>
          <w:t>https://www.albertleatribune.com/2019/02/a-complex-problem/</w:t>
        </w:r>
      </w:hyperlink>
    </w:p>
    <w:p w14:paraId="1F303C03" w14:textId="23D49957" w:rsidR="00F72C69" w:rsidRDefault="00F72C69" w:rsidP="00F72C69">
      <w:pPr>
        <w:pStyle w:val="ListParagraph"/>
        <w:numPr>
          <w:ilvl w:val="0"/>
          <w:numId w:val="1"/>
        </w:numPr>
      </w:pPr>
      <w:r>
        <w:t xml:space="preserve">KTOE News, Feb. 7, 2019 </w:t>
      </w:r>
      <w:r>
        <w:rPr>
          <w:i/>
        </w:rPr>
        <w:t>Brand Bill Would Provide Seed Money for Providers to Start New Center-Based Daycare Businesses</w:t>
      </w:r>
    </w:p>
    <w:p w14:paraId="1145007B" w14:textId="110DAC3E" w:rsidR="00F72C69" w:rsidRDefault="009D5DE1" w:rsidP="00F72C69">
      <w:pPr>
        <w:pStyle w:val="ListParagraph"/>
        <w:numPr>
          <w:ilvl w:val="1"/>
          <w:numId w:val="1"/>
        </w:numPr>
      </w:pPr>
      <w:hyperlink r:id="rId11" w:history="1">
        <w:r w:rsidR="00F72C69" w:rsidRPr="00B831C7">
          <w:rPr>
            <w:rStyle w:val="Hyperlink"/>
          </w:rPr>
          <w:t>http://ktoe.com/2019/02/07/brand-bill-would-provide-seed-money-for-providers-to-start-new-center-based-daycare-businesses/</w:t>
        </w:r>
      </w:hyperlink>
    </w:p>
    <w:p w14:paraId="32847C63" w14:textId="60C45A75" w:rsidR="00D2071E" w:rsidRDefault="00D2071E" w:rsidP="00D2071E">
      <w:pPr>
        <w:pStyle w:val="ListParagraph"/>
        <w:numPr>
          <w:ilvl w:val="0"/>
          <w:numId w:val="1"/>
        </w:numPr>
      </w:pPr>
      <w:r>
        <w:t xml:space="preserve">Lakeland PBS, Feb. 2, 2019 </w:t>
      </w:r>
      <w:r>
        <w:rPr>
          <w:i/>
        </w:rPr>
        <w:t>Bemidji Area Joins “Rural Child Care Innovation Program</w:t>
      </w:r>
    </w:p>
    <w:p w14:paraId="5F0A8B07" w14:textId="5AC48B54" w:rsidR="00D2071E" w:rsidRDefault="009D5DE1" w:rsidP="00610423">
      <w:pPr>
        <w:pStyle w:val="ListParagraph"/>
        <w:numPr>
          <w:ilvl w:val="1"/>
          <w:numId w:val="1"/>
        </w:numPr>
      </w:pPr>
      <w:hyperlink r:id="rId12" w:history="1">
        <w:r w:rsidR="00D2071E" w:rsidRPr="00B831C7">
          <w:rPr>
            <w:rStyle w:val="Hyperlink"/>
          </w:rPr>
          <w:t>https://lptv.org/bemidji-area-joins-rural-child-care-innovation-program/#</w:t>
        </w:r>
      </w:hyperlink>
    </w:p>
    <w:p w14:paraId="7C9C1CBD" w14:textId="25098478" w:rsidR="00610423" w:rsidRPr="00610423" w:rsidRDefault="00610423" w:rsidP="00610423">
      <w:pPr>
        <w:pStyle w:val="ListParagraph"/>
        <w:numPr>
          <w:ilvl w:val="0"/>
          <w:numId w:val="1"/>
        </w:numPr>
      </w:pPr>
      <w:r>
        <w:t xml:space="preserve">Alexandria Echo Press, </w:t>
      </w:r>
      <w:r>
        <w:rPr>
          <w:rFonts w:eastAsia="Times New Roman" w:cs="Times New Roman"/>
          <w:bCs/>
          <w:kern w:val="36"/>
          <w:lang w:val="en"/>
        </w:rPr>
        <w:t xml:space="preserve">Feb. 1, </w:t>
      </w:r>
      <w:r w:rsidRPr="00151B0D">
        <w:rPr>
          <w:rFonts w:eastAsia="Times New Roman" w:cs="Times New Roman"/>
          <w:bCs/>
          <w:kern w:val="36"/>
          <w:lang w:val="en"/>
        </w:rPr>
        <w:t xml:space="preserve">2019 </w:t>
      </w:r>
      <w:r w:rsidRPr="00610423">
        <w:rPr>
          <w:rFonts w:eastAsia="Times New Roman" w:cs="Times New Roman"/>
          <w:bCs/>
          <w:i/>
          <w:kern w:val="36"/>
          <w:lang w:val="en"/>
        </w:rPr>
        <w:t>An Echo Press Editorial: New bills address child care crisis</w:t>
      </w:r>
    </w:p>
    <w:p w14:paraId="06235AC0" w14:textId="2A99CFD0" w:rsidR="002E7B97" w:rsidRDefault="009D5DE1" w:rsidP="002E7B97">
      <w:pPr>
        <w:pStyle w:val="ListParagraph"/>
        <w:numPr>
          <w:ilvl w:val="0"/>
          <w:numId w:val="2"/>
        </w:numPr>
      </w:pPr>
      <w:hyperlink r:id="rId13" w:history="1">
        <w:r w:rsidR="00610423" w:rsidRPr="00151B0D">
          <w:rPr>
            <w:rStyle w:val="Hyperlink"/>
          </w:rPr>
          <w:t>https://www.echopress.com/opinion/editorials/4564851-echo-press-editorial-new-bills-address-child-care-crisis</w:t>
        </w:r>
      </w:hyperlink>
    </w:p>
    <w:p w14:paraId="49CBB168" w14:textId="37C0C290" w:rsidR="004063E5" w:rsidRPr="00610423" w:rsidRDefault="004063E5" w:rsidP="004063E5">
      <w:pPr>
        <w:pStyle w:val="ListParagraph"/>
        <w:numPr>
          <w:ilvl w:val="0"/>
          <w:numId w:val="1"/>
        </w:numPr>
      </w:pPr>
      <w:r>
        <w:t>Marshall Independent, Jan. 30,</w:t>
      </w:r>
      <w:r>
        <w:rPr>
          <w:rFonts w:eastAsia="Times New Roman" w:cs="Times New Roman"/>
          <w:bCs/>
          <w:kern w:val="36"/>
          <w:lang w:val="en"/>
        </w:rPr>
        <w:t xml:space="preserve"> </w:t>
      </w:r>
      <w:r w:rsidRPr="00151B0D">
        <w:rPr>
          <w:rFonts w:eastAsia="Times New Roman" w:cs="Times New Roman"/>
          <w:bCs/>
          <w:kern w:val="36"/>
          <w:lang w:val="en"/>
        </w:rPr>
        <w:t xml:space="preserve">2019 </w:t>
      </w:r>
      <w:r>
        <w:rPr>
          <w:rFonts w:eastAsia="Times New Roman" w:cs="Times New Roman"/>
          <w:bCs/>
          <w:i/>
          <w:kern w:val="36"/>
          <w:lang w:val="en"/>
        </w:rPr>
        <w:t>Tackling the Child Care Crisis at all Levels</w:t>
      </w:r>
    </w:p>
    <w:p w14:paraId="2F9387C1" w14:textId="714D037D" w:rsidR="004063E5" w:rsidRDefault="004063E5" w:rsidP="004063E5">
      <w:pPr>
        <w:pStyle w:val="ListParagraph"/>
        <w:numPr>
          <w:ilvl w:val="0"/>
          <w:numId w:val="2"/>
        </w:numPr>
      </w:pPr>
      <w:hyperlink r:id="rId14" w:history="1">
        <w:r w:rsidRPr="004063E5">
          <w:rPr>
            <w:rStyle w:val="Hyperlink"/>
          </w:rPr>
          <w:t>http://www.marshallindependent.com/opinion/editorials/2019/01/tackling-the-child-care-crisis-at-all-levels/</w:t>
        </w:r>
      </w:hyperlink>
    </w:p>
    <w:p w14:paraId="6A752AC4" w14:textId="3FB70F10" w:rsidR="00FC4806" w:rsidRDefault="00FC4806" w:rsidP="00FC4806">
      <w:pPr>
        <w:pStyle w:val="ListParagraph"/>
        <w:numPr>
          <w:ilvl w:val="0"/>
          <w:numId w:val="1"/>
        </w:numPr>
      </w:pPr>
      <w:r>
        <w:t xml:space="preserve">KEYC Channel 12, Jan. 14, 2019 </w:t>
      </w:r>
      <w:r>
        <w:rPr>
          <w:i/>
        </w:rPr>
        <w:t>Watonwan County Addresses Child Care Crisis</w:t>
      </w:r>
    </w:p>
    <w:p w14:paraId="1E6381BE" w14:textId="22A85EC4" w:rsidR="00FC4806" w:rsidRDefault="009D5DE1" w:rsidP="00FC4806">
      <w:pPr>
        <w:pStyle w:val="ListParagraph"/>
        <w:numPr>
          <w:ilvl w:val="1"/>
          <w:numId w:val="1"/>
        </w:numPr>
      </w:pPr>
      <w:hyperlink r:id="rId15" w:history="1">
        <w:r w:rsidR="00FC4806" w:rsidRPr="00B831C7">
          <w:rPr>
            <w:rStyle w:val="Hyperlink"/>
          </w:rPr>
          <w:t>https://www.keyc.com/story/39788792/child-care-in-crisis</w:t>
        </w:r>
      </w:hyperlink>
    </w:p>
    <w:p w14:paraId="4C309A7A" w14:textId="77777777" w:rsidR="002E7B97" w:rsidRDefault="002E7B97" w:rsidP="002E7B97">
      <w:pPr>
        <w:pStyle w:val="ListParagraph"/>
        <w:numPr>
          <w:ilvl w:val="0"/>
          <w:numId w:val="1"/>
        </w:numPr>
      </w:pPr>
      <w:r>
        <w:t xml:space="preserve">IQ Magazine, 2018 </w:t>
      </w:r>
      <w:r>
        <w:rPr>
          <w:i/>
        </w:rPr>
        <w:t>Who Cares About Child Care?</w:t>
      </w:r>
    </w:p>
    <w:p w14:paraId="0E8EBB57" w14:textId="5E3E586F" w:rsidR="002E7B97" w:rsidRDefault="009D5DE1" w:rsidP="002E7B97">
      <w:pPr>
        <w:pStyle w:val="ListParagraph"/>
        <w:numPr>
          <w:ilvl w:val="1"/>
          <w:numId w:val="1"/>
        </w:numPr>
      </w:pPr>
      <w:hyperlink r:id="rId16" w:history="1">
        <w:r w:rsidR="002E7B97" w:rsidRPr="00B831C7">
          <w:rPr>
            <w:rStyle w:val="Hyperlink"/>
          </w:rPr>
          <w:t>https://www.ifound.org/initiative-quarterly/who-cares-about-child-care/who-care-about-child-care/</w:t>
        </w:r>
      </w:hyperlink>
    </w:p>
    <w:p w14:paraId="134D1C49" w14:textId="32CF5ACC" w:rsidR="003D3415" w:rsidRDefault="003D3415" w:rsidP="003D3415">
      <w:pPr>
        <w:pStyle w:val="ListParagraph"/>
        <w:numPr>
          <w:ilvl w:val="0"/>
          <w:numId w:val="1"/>
        </w:numPr>
      </w:pPr>
      <w:r>
        <w:t xml:space="preserve">Pipestone County Star, Dec. 12, 2018 </w:t>
      </w:r>
      <w:r>
        <w:rPr>
          <w:i/>
        </w:rPr>
        <w:t>Child Care Shortage a Problem, Local Businesses Say</w:t>
      </w:r>
    </w:p>
    <w:p w14:paraId="61A85EE3" w14:textId="2C2DC133" w:rsidR="003D3415" w:rsidRDefault="009D5DE1" w:rsidP="003D3415">
      <w:pPr>
        <w:pStyle w:val="ListParagraph"/>
        <w:numPr>
          <w:ilvl w:val="1"/>
          <w:numId w:val="1"/>
        </w:numPr>
      </w:pPr>
      <w:hyperlink r:id="rId17" w:history="1">
        <w:r w:rsidR="003D3415" w:rsidRPr="00B831C7">
          <w:rPr>
            <w:rStyle w:val="Hyperlink"/>
          </w:rPr>
          <w:t>https://www.pipestonestar.com/articles/child-care-shortage-is-a-problem-local-businesses-say/</w:t>
        </w:r>
      </w:hyperlink>
    </w:p>
    <w:p w14:paraId="3E485399" w14:textId="401CE933" w:rsidR="00D2071E" w:rsidRDefault="00D2071E" w:rsidP="00D2071E">
      <w:pPr>
        <w:pStyle w:val="ListParagraph"/>
        <w:numPr>
          <w:ilvl w:val="0"/>
          <w:numId w:val="1"/>
        </w:numPr>
      </w:pPr>
      <w:r>
        <w:t xml:space="preserve">Echo Press, Nov. 22, 2018 </w:t>
      </w:r>
      <w:r>
        <w:rPr>
          <w:i/>
        </w:rPr>
        <w:t>Can child care shortage be fixed?</w:t>
      </w:r>
    </w:p>
    <w:p w14:paraId="3364D4E6" w14:textId="282E4B2F" w:rsidR="00D2071E" w:rsidRDefault="009D5DE1" w:rsidP="00D2071E">
      <w:pPr>
        <w:pStyle w:val="ListParagraph"/>
        <w:numPr>
          <w:ilvl w:val="1"/>
          <w:numId w:val="1"/>
        </w:numPr>
      </w:pPr>
      <w:hyperlink r:id="rId18" w:history="1">
        <w:r w:rsidR="00D2071E" w:rsidRPr="00B831C7">
          <w:rPr>
            <w:rStyle w:val="Hyperlink"/>
          </w:rPr>
          <w:t>https://www.echopress.com/news/government-and-politics/4532160-can-child-care-shortage-be-fixed</w:t>
        </w:r>
      </w:hyperlink>
    </w:p>
    <w:p w14:paraId="07778EC1" w14:textId="580C31E4" w:rsidR="002E7B97" w:rsidRDefault="002E7B97" w:rsidP="002E7B97">
      <w:pPr>
        <w:pStyle w:val="ListParagraph"/>
        <w:numPr>
          <w:ilvl w:val="0"/>
          <w:numId w:val="1"/>
        </w:numPr>
      </w:pPr>
      <w:r>
        <w:t xml:space="preserve">Detroit Lakes Online, Nov. 18, 2018 </w:t>
      </w:r>
      <w:r>
        <w:rPr>
          <w:i/>
        </w:rPr>
        <w:t>Child Care Town Hall Meeting Draws Crowd</w:t>
      </w:r>
    </w:p>
    <w:p w14:paraId="18D3913D" w14:textId="5A736C44" w:rsidR="002E7B97" w:rsidRDefault="009D5DE1" w:rsidP="002E7B97">
      <w:pPr>
        <w:pStyle w:val="ListParagraph"/>
        <w:numPr>
          <w:ilvl w:val="1"/>
          <w:numId w:val="1"/>
        </w:numPr>
      </w:pPr>
      <w:hyperlink r:id="rId19" w:history="1">
        <w:r w:rsidR="002E7B97" w:rsidRPr="00B831C7">
          <w:rPr>
            <w:rStyle w:val="Hyperlink"/>
          </w:rPr>
          <w:t>https://www.dl-online.com/news/4531095-child-care-town-hall-meeting-draws-crowd</w:t>
        </w:r>
      </w:hyperlink>
    </w:p>
    <w:p w14:paraId="542E5907" w14:textId="2E23A055" w:rsidR="00FD6CF6" w:rsidRDefault="00FD6CF6" w:rsidP="00FD6CF6">
      <w:pPr>
        <w:pStyle w:val="ListParagraph"/>
        <w:numPr>
          <w:ilvl w:val="0"/>
          <w:numId w:val="1"/>
        </w:numPr>
      </w:pPr>
      <w:r>
        <w:t xml:space="preserve">WDIO News, Nov. 8, 2018 </w:t>
      </w:r>
      <w:r>
        <w:rPr>
          <w:i/>
        </w:rPr>
        <w:t>New Iron Range Day Care Opens to Help Childcare Shortage</w:t>
      </w:r>
    </w:p>
    <w:p w14:paraId="6434AF1A" w14:textId="46243F79" w:rsidR="00FD6CF6" w:rsidRDefault="009D5DE1" w:rsidP="00FD6CF6">
      <w:pPr>
        <w:pStyle w:val="ListParagraph"/>
        <w:numPr>
          <w:ilvl w:val="1"/>
          <w:numId w:val="1"/>
        </w:numPr>
      </w:pPr>
      <w:hyperlink r:id="rId20" w:history="1">
        <w:r w:rsidR="00FD6CF6" w:rsidRPr="00B831C7">
          <w:rPr>
            <w:rStyle w:val="Hyperlink"/>
          </w:rPr>
          <w:t>https://www.wdio.com/news/daycare-iron-range-shortage/5138813/</w:t>
        </w:r>
      </w:hyperlink>
    </w:p>
    <w:p w14:paraId="6F66EA59" w14:textId="77777777" w:rsidR="005D4BD5" w:rsidRDefault="005D4BD5" w:rsidP="005D4BD5">
      <w:pPr>
        <w:pStyle w:val="ListParagraph"/>
        <w:numPr>
          <w:ilvl w:val="0"/>
          <w:numId w:val="1"/>
        </w:numPr>
      </w:pPr>
      <w:r>
        <w:t xml:space="preserve">KAAL Channel 6, Oct. 29, 2018 </w:t>
      </w:r>
      <w:r>
        <w:rPr>
          <w:i/>
        </w:rPr>
        <w:t>Local Lawmakers Discuss Childcare Shortage Across the Region</w:t>
      </w:r>
    </w:p>
    <w:p w14:paraId="487C9B84" w14:textId="72EC7BBE" w:rsidR="005D4BD5" w:rsidRDefault="009D5DE1" w:rsidP="005D4BD5">
      <w:pPr>
        <w:pStyle w:val="ListParagraph"/>
        <w:numPr>
          <w:ilvl w:val="1"/>
          <w:numId w:val="1"/>
        </w:numPr>
      </w:pPr>
      <w:hyperlink r:id="rId21" w:history="1">
        <w:r w:rsidR="005D4BD5" w:rsidRPr="00B831C7">
          <w:rPr>
            <w:rStyle w:val="Hyperlink"/>
          </w:rPr>
          <w:t>https://www.kaaltv.com/news/local-lawmakers-discuss-childcare-shortage-across-the-region/5127127/</w:t>
        </w:r>
      </w:hyperlink>
    </w:p>
    <w:p w14:paraId="675174C6" w14:textId="77AF0003" w:rsidR="00610423" w:rsidRDefault="00610423" w:rsidP="00610423">
      <w:pPr>
        <w:pStyle w:val="ListParagraph"/>
        <w:numPr>
          <w:ilvl w:val="0"/>
          <w:numId w:val="1"/>
        </w:numPr>
      </w:pPr>
      <w:r>
        <w:t xml:space="preserve">Crookston Times, Oct. 25, 2018 </w:t>
      </w:r>
      <w:r>
        <w:rPr>
          <w:i/>
        </w:rPr>
        <w:t>Local Child Care “Crisis” Leaps to the Forefront</w:t>
      </w:r>
    </w:p>
    <w:p w14:paraId="3AF9C259" w14:textId="77777777" w:rsidR="00610423" w:rsidRDefault="009D5DE1" w:rsidP="00610423">
      <w:pPr>
        <w:pStyle w:val="ListParagraph"/>
        <w:numPr>
          <w:ilvl w:val="1"/>
          <w:numId w:val="1"/>
        </w:numPr>
      </w:pPr>
      <w:hyperlink r:id="rId22" w:history="1">
        <w:r w:rsidR="00610423" w:rsidRPr="00B831C7">
          <w:rPr>
            <w:rStyle w:val="Hyperlink"/>
          </w:rPr>
          <w:t>https://www.crookstontimes.com/news/20181025/local-child-care-crisis-leaps-to-forefront</w:t>
        </w:r>
      </w:hyperlink>
    </w:p>
    <w:p w14:paraId="46010524" w14:textId="1ACD0B0C" w:rsidR="003B2CC0" w:rsidRDefault="003B2CC0" w:rsidP="003B2CC0">
      <w:pPr>
        <w:pStyle w:val="ListParagraph"/>
        <w:numPr>
          <w:ilvl w:val="0"/>
          <w:numId w:val="1"/>
        </w:numPr>
      </w:pPr>
      <w:r>
        <w:t>Kandiyohi County, Oct. 16,</w:t>
      </w:r>
      <w:r>
        <w:t xml:space="preserve"> 2018 </w:t>
      </w:r>
      <w:r>
        <w:rPr>
          <w:i/>
        </w:rPr>
        <w:t>Child Care – Important to Local and Regional Economic Development</w:t>
      </w:r>
    </w:p>
    <w:p w14:paraId="302F0A4C" w14:textId="77777777" w:rsidR="003B2CC0" w:rsidRDefault="003B2CC0" w:rsidP="003B2CC0">
      <w:pPr>
        <w:pStyle w:val="ListParagraph"/>
        <w:numPr>
          <w:ilvl w:val="1"/>
          <w:numId w:val="1"/>
        </w:numPr>
      </w:pPr>
      <w:hyperlink r:id="rId23" w:history="1">
        <w:r w:rsidRPr="00B831C7">
          <w:rPr>
            <w:rStyle w:val="Hyperlink"/>
          </w:rPr>
          <w:t>http://kandiyohi.com/child-care-economic-development/</w:t>
        </w:r>
      </w:hyperlink>
    </w:p>
    <w:p w14:paraId="658AF4BE" w14:textId="77777777" w:rsidR="00D345C6" w:rsidRDefault="00D345C6" w:rsidP="003B2CC0">
      <w:pPr>
        <w:pStyle w:val="ListParagraph"/>
        <w:numPr>
          <w:ilvl w:val="0"/>
          <w:numId w:val="1"/>
        </w:numPr>
      </w:pPr>
      <w:r>
        <w:t xml:space="preserve">MinnPost, Oct. 12, 2018 </w:t>
      </w:r>
      <w:proofErr w:type="gramStart"/>
      <w:r w:rsidRPr="003B2CC0">
        <w:rPr>
          <w:i/>
        </w:rPr>
        <w:t>The</w:t>
      </w:r>
      <w:proofErr w:type="gramEnd"/>
      <w:r w:rsidRPr="003B2CC0">
        <w:rPr>
          <w:i/>
        </w:rPr>
        <w:t xml:space="preserve"> Vexing Economics of Child Care in Minnesota, Explained</w:t>
      </w:r>
    </w:p>
    <w:p w14:paraId="507CF9E0" w14:textId="4ACC9FD9" w:rsidR="00D345C6" w:rsidRDefault="009D5DE1" w:rsidP="00D345C6">
      <w:pPr>
        <w:pStyle w:val="ListParagraph"/>
        <w:numPr>
          <w:ilvl w:val="1"/>
          <w:numId w:val="1"/>
        </w:numPr>
      </w:pPr>
      <w:hyperlink r:id="rId24" w:history="1">
        <w:r w:rsidR="00D345C6" w:rsidRPr="00B831C7">
          <w:rPr>
            <w:rStyle w:val="Hyperlink"/>
          </w:rPr>
          <w:t>https://www.minnpost.com/good-jobs/2018/10/the-vexing-economics-of-child-care-in-minnesota-explained/</w:t>
        </w:r>
      </w:hyperlink>
    </w:p>
    <w:p w14:paraId="06785847" w14:textId="49E05D0F" w:rsidR="00E16745" w:rsidRDefault="00E16745" w:rsidP="00E16745">
      <w:pPr>
        <w:pStyle w:val="ListParagraph"/>
        <w:numPr>
          <w:ilvl w:val="0"/>
          <w:numId w:val="1"/>
        </w:numPr>
      </w:pPr>
      <w:r>
        <w:lastRenderedPageBreak/>
        <w:t xml:space="preserve">Detroit Lakes Online, Oct. 11, 2018 </w:t>
      </w:r>
      <w:r>
        <w:rPr>
          <w:i/>
        </w:rPr>
        <w:t>Becker County’s Child Care Shortage Gets Some Extra Attention</w:t>
      </w:r>
    </w:p>
    <w:p w14:paraId="5CA3797B" w14:textId="5438730A" w:rsidR="00E16745" w:rsidRDefault="009D5DE1" w:rsidP="00E16745">
      <w:pPr>
        <w:pStyle w:val="ListParagraph"/>
        <w:numPr>
          <w:ilvl w:val="1"/>
          <w:numId w:val="1"/>
        </w:numPr>
      </w:pPr>
      <w:hyperlink r:id="rId25" w:history="1">
        <w:r w:rsidR="00E16745" w:rsidRPr="00B831C7">
          <w:rPr>
            <w:rStyle w:val="Hyperlink"/>
          </w:rPr>
          <w:t>https://www.dl-online.com/news/education/4511568-becker-countys-child-care-shortage-gets-some-extra-attention</w:t>
        </w:r>
      </w:hyperlink>
    </w:p>
    <w:p w14:paraId="31358B74" w14:textId="376C7C25" w:rsidR="00610423" w:rsidRDefault="00610423" w:rsidP="00610423">
      <w:pPr>
        <w:pStyle w:val="ListParagraph"/>
        <w:numPr>
          <w:ilvl w:val="0"/>
          <w:numId w:val="1"/>
        </w:numPr>
      </w:pPr>
      <w:r>
        <w:t xml:space="preserve">KBJR Channel 6, Oct. 8, 2018 </w:t>
      </w:r>
      <w:r>
        <w:rPr>
          <w:i/>
        </w:rPr>
        <w:t>Minnesota Senators Search for Legislative Solutions to Child Care Crisis</w:t>
      </w:r>
    </w:p>
    <w:p w14:paraId="7B17B52C" w14:textId="5EA1BB9B" w:rsidR="002279F2" w:rsidRPr="002279F2" w:rsidRDefault="009D5DE1" w:rsidP="002279F2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26" w:history="1">
        <w:r w:rsidR="00610423" w:rsidRPr="00B831C7">
          <w:rPr>
            <w:rStyle w:val="Hyperlink"/>
          </w:rPr>
          <w:t>https://kbjr6.com/homepage/2018/10/08/minnesota-state-senators-searching-for-legislative-solutions-to-childcare-crisis/</w:t>
        </w:r>
      </w:hyperlink>
    </w:p>
    <w:p w14:paraId="4381EE11" w14:textId="3F438466" w:rsidR="00130112" w:rsidRDefault="00130112" w:rsidP="00130112">
      <w:pPr>
        <w:pStyle w:val="ListParagraph"/>
        <w:numPr>
          <w:ilvl w:val="0"/>
          <w:numId w:val="1"/>
        </w:numPr>
      </w:pPr>
      <w:r>
        <w:t xml:space="preserve">Fox 47 News, Sept. 18, 2018 </w:t>
      </w:r>
      <w:r>
        <w:rPr>
          <w:i/>
        </w:rPr>
        <w:t>Byron Child Care Facility Unveils New Space to Help Ease Shortage</w:t>
      </w:r>
    </w:p>
    <w:p w14:paraId="7885E3D2" w14:textId="5756DF34" w:rsidR="00130112" w:rsidRDefault="009D5DE1" w:rsidP="00130112">
      <w:pPr>
        <w:pStyle w:val="ListParagraph"/>
        <w:numPr>
          <w:ilvl w:val="1"/>
          <w:numId w:val="1"/>
        </w:numPr>
      </w:pPr>
      <w:hyperlink r:id="rId27" w:history="1">
        <w:r w:rsidR="00130112" w:rsidRPr="00B831C7">
          <w:rPr>
            <w:rStyle w:val="Hyperlink"/>
          </w:rPr>
          <w:t>https://myfox47.com/2018/09/18/byron-child-care-facility-unveils-new-space-to-help-ease-shortage/</w:t>
        </w:r>
      </w:hyperlink>
    </w:p>
    <w:p w14:paraId="3075B06C" w14:textId="4CBE702E" w:rsidR="00097C4A" w:rsidRDefault="00097C4A" w:rsidP="00097C4A">
      <w:pPr>
        <w:pStyle w:val="ListParagraph"/>
        <w:numPr>
          <w:ilvl w:val="0"/>
          <w:numId w:val="1"/>
        </w:numPr>
      </w:pPr>
      <w:r>
        <w:t xml:space="preserve">Litchfield Independent Review, Sept. 13, 2018 </w:t>
      </w:r>
      <w:r>
        <w:rPr>
          <w:i/>
        </w:rPr>
        <w:t>Meeker County Experiencing Severe Shortage of Child Care Providers</w:t>
      </w:r>
    </w:p>
    <w:p w14:paraId="2CAE295D" w14:textId="5C706E00" w:rsidR="00097C4A" w:rsidRDefault="009D5DE1" w:rsidP="00E16745">
      <w:pPr>
        <w:pStyle w:val="ListParagraph"/>
        <w:numPr>
          <w:ilvl w:val="1"/>
          <w:numId w:val="1"/>
        </w:numPr>
      </w:pPr>
      <w:hyperlink r:id="rId28" w:history="1">
        <w:r w:rsidR="00097C4A" w:rsidRPr="00B831C7">
          <w:rPr>
            <w:rStyle w:val="Hyperlink"/>
          </w:rPr>
          <w:t>https://www.crowrivermedia.com/independentreview/meeker-county-experiencing-severe-shortage-of-child-care-providers/article_5f9e6155-c852-54b2-b969-b8379a3eed02.html</w:t>
        </w:r>
      </w:hyperlink>
    </w:p>
    <w:p w14:paraId="102FC0EE" w14:textId="1DF46F4F" w:rsidR="002279F2" w:rsidRDefault="002279F2" w:rsidP="002279F2">
      <w:pPr>
        <w:pStyle w:val="ListParagraph"/>
        <w:numPr>
          <w:ilvl w:val="0"/>
          <w:numId w:val="1"/>
        </w:numPr>
      </w:pPr>
      <w:r>
        <w:t xml:space="preserve">West Central Tribune, Aug. 21, 2018 </w:t>
      </w:r>
      <w:r>
        <w:rPr>
          <w:i/>
        </w:rPr>
        <w:t>Lack of Child Care a Barrier to Economic Development</w:t>
      </w:r>
    </w:p>
    <w:p w14:paraId="7DA7247D" w14:textId="6584E361" w:rsidR="002279F2" w:rsidRDefault="009D5DE1" w:rsidP="002279F2">
      <w:pPr>
        <w:pStyle w:val="ListParagraph"/>
        <w:numPr>
          <w:ilvl w:val="1"/>
          <w:numId w:val="1"/>
        </w:numPr>
      </w:pPr>
      <w:hyperlink r:id="rId29" w:history="1">
        <w:r w:rsidR="002279F2" w:rsidRPr="00B831C7">
          <w:rPr>
            <w:rStyle w:val="Hyperlink"/>
          </w:rPr>
          <w:t>https://www.wctrib.com/business/workplace/4488442-lack-child-care-barrier-economic-development</w:t>
        </w:r>
      </w:hyperlink>
    </w:p>
    <w:p w14:paraId="5515DEF9" w14:textId="31A160FD" w:rsidR="00CD2BF0" w:rsidRDefault="00CD2BF0" w:rsidP="00CD2BF0">
      <w:pPr>
        <w:pStyle w:val="ListParagraph"/>
        <w:numPr>
          <w:ilvl w:val="0"/>
          <w:numId w:val="1"/>
        </w:numPr>
      </w:pPr>
      <w:r>
        <w:t xml:space="preserve">Business North, Aug. 9, 2018 </w:t>
      </w:r>
      <w:r>
        <w:rPr>
          <w:i/>
        </w:rPr>
        <w:t>Child Care Shortage Reaching “Crisis” Levels</w:t>
      </w:r>
    </w:p>
    <w:p w14:paraId="7B67B84A" w14:textId="205A59BF" w:rsidR="00CD2BF0" w:rsidRPr="00CD2BF0" w:rsidRDefault="009D5DE1" w:rsidP="00CD2BF0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30" w:history="1">
        <w:r w:rsidR="00CD2BF0" w:rsidRPr="00B831C7">
          <w:rPr>
            <w:rStyle w:val="Hyperlink"/>
          </w:rPr>
          <w:t>http://www.businessnorth.com/businessnorth_exclusives/child-care-shortage-reaching-crisis-levels/article_9db4d444-9c13-11e8-9ec7-53d1584ac0a8.html</w:t>
        </w:r>
      </w:hyperlink>
    </w:p>
    <w:p w14:paraId="35B31434" w14:textId="648B8236" w:rsidR="003054DE" w:rsidRDefault="003054DE" w:rsidP="003054DE">
      <w:pPr>
        <w:pStyle w:val="ListParagraph"/>
        <w:numPr>
          <w:ilvl w:val="0"/>
          <w:numId w:val="1"/>
        </w:numPr>
      </w:pPr>
      <w:r>
        <w:t xml:space="preserve">KAAL Channel 6, Aug. 7, 2018 </w:t>
      </w:r>
      <w:r>
        <w:rPr>
          <w:i/>
        </w:rPr>
        <w:t>Communities Come Together to Address Child Care Shortages</w:t>
      </w:r>
    </w:p>
    <w:p w14:paraId="50DC7CF8" w14:textId="7888BDA0" w:rsidR="003054DE" w:rsidRDefault="009D5DE1" w:rsidP="003054DE">
      <w:pPr>
        <w:pStyle w:val="ListParagraph"/>
        <w:numPr>
          <w:ilvl w:val="1"/>
          <w:numId w:val="1"/>
        </w:numPr>
      </w:pPr>
      <w:hyperlink r:id="rId31" w:history="1">
        <w:r w:rsidR="003054DE" w:rsidRPr="00B831C7">
          <w:rPr>
            <w:rStyle w:val="Hyperlink"/>
          </w:rPr>
          <w:t>https://www.kaaltv.com/news/rochester-minnesota--communities-come-together-to-address-child-care-shortages/5021519/</w:t>
        </w:r>
      </w:hyperlink>
    </w:p>
    <w:p w14:paraId="418F2D7A" w14:textId="52AA171B" w:rsidR="00EC0204" w:rsidRDefault="00EC0204" w:rsidP="00EC0204">
      <w:pPr>
        <w:pStyle w:val="ListParagraph"/>
        <w:numPr>
          <w:ilvl w:val="0"/>
          <w:numId w:val="1"/>
        </w:numPr>
      </w:pPr>
      <w:r>
        <w:t>Fox 47 News, Au</w:t>
      </w:r>
      <w:r>
        <w:t>g. 7,</w:t>
      </w:r>
      <w:r>
        <w:t xml:space="preserve"> 2018 </w:t>
      </w:r>
      <w:r>
        <w:rPr>
          <w:i/>
        </w:rPr>
        <w:t>Talks of the Child Care Crisis Continue</w:t>
      </w:r>
    </w:p>
    <w:p w14:paraId="79014A60" w14:textId="52B83D45" w:rsidR="00EC0204" w:rsidRDefault="00EC0204" w:rsidP="00EC0204">
      <w:pPr>
        <w:pStyle w:val="ListParagraph"/>
        <w:numPr>
          <w:ilvl w:val="1"/>
          <w:numId w:val="1"/>
        </w:numPr>
      </w:pPr>
      <w:hyperlink r:id="rId32" w:history="1">
        <w:r w:rsidRPr="00B831C7">
          <w:rPr>
            <w:rStyle w:val="Hyperlink"/>
          </w:rPr>
          <w:t>https://myfox47.com/2018/08/0</w:t>
        </w:r>
        <w:r w:rsidRPr="00B831C7">
          <w:rPr>
            <w:rStyle w:val="Hyperlink"/>
          </w:rPr>
          <w:t>7</w:t>
        </w:r>
        <w:r w:rsidRPr="00B831C7">
          <w:rPr>
            <w:rStyle w:val="Hyperlink"/>
          </w:rPr>
          <w:t>/talks-of-the-child-care-crisis-continue/</w:t>
        </w:r>
      </w:hyperlink>
    </w:p>
    <w:p w14:paraId="3C888185" w14:textId="1CCCE24E" w:rsidR="009A2D19" w:rsidRDefault="009A2D19" w:rsidP="009A2D19">
      <w:pPr>
        <w:pStyle w:val="ListParagraph"/>
        <w:numPr>
          <w:ilvl w:val="0"/>
          <w:numId w:val="1"/>
        </w:numPr>
      </w:pPr>
      <w:r>
        <w:t xml:space="preserve">Morrison County Record, July </w:t>
      </w:r>
      <w:r>
        <w:t xml:space="preserve">7, </w:t>
      </w:r>
      <w:r>
        <w:t xml:space="preserve">2018 </w:t>
      </w:r>
      <w:r>
        <w:rPr>
          <w:i/>
        </w:rPr>
        <w:t>Officials Pursue Avenues to Deal with Area’s Child Care Shortage</w:t>
      </w:r>
    </w:p>
    <w:p w14:paraId="2B7181AD" w14:textId="4FBCE5E8" w:rsidR="009A2D19" w:rsidRDefault="009A2D19" w:rsidP="009A2D19">
      <w:pPr>
        <w:pStyle w:val="ListParagraph"/>
        <w:numPr>
          <w:ilvl w:val="1"/>
          <w:numId w:val="1"/>
        </w:numPr>
      </w:pPr>
      <w:hyperlink r:id="rId33" w:history="1">
        <w:r w:rsidRPr="00B831C7">
          <w:rPr>
            <w:rStyle w:val="Hyperlink"/>
          </w:rPr>
          <w:t>https://www.hometownsource.com/morrison_county_record/free/officials-pursue-avenues-to-deal-with-area-s-child-care/article_03a2a600-812f-11e8-b79b-4b9bc54301f8.html</w:t>
        </w:r>
      </w:hyperlink>
    </w:p>
    <w:p w14:paraId="2A8D6AF3" w14:textId="05AAADD8" w:rsidR="00BD73E5" w:rsidRDefault="00BD73E5" w:rsidP="00BD73E5">
      <w:pPr>
        <w:pStyle w:val="ListParagraph"/>
        <w:numPr>
          <w:ilvl w:val="0"/>
          <w:numId w:val="1"/>
        </w:numPr>
      </w:pPr>
      <w:r>
        <w:t xml:space="preserve">Worthington Globe, June 23, 2018 </w:t>
      </w:r>
      <w:r>
        <w:rPr>
          <w:i/>
        </w:rPr>
        <w:t>Worthington Residents Agree: Finding Daycare is a Desperate Struggle</w:t>
      </w:r>
    </w:p>
    <w:p w14:paraId="77E1BFF1" w14:textId="78F5BB9D" w:rsidR="00BD73E5" w:rsidRDefault="009D5DE1" w:rsidP="00BD73E5">
      <w:pPr>
        <w:pStyle w:val="ListParagraph"/>
        <w:numPr>
          <w:ilvl w:val="1"/>
          <w:numId w:val="1"/>
        </w:numPr>
      </w:pPr>
      <w:hyperlink r:id="rId34" w:history="1">
        <w:r w:rsidR="00BD73E5" w:rsidRPr="00B831C7">
          <w:rPr>
            <w:rStyle w:val="Hyperlink"/>
          </w:rPr>
          <w:t>https://www.dglobe.com/news/4464114-worthington-residents-agree-finding-daycare-desperate-struggle</w:t>
        </w:r>
      </w:hyperlink>
    </w:p>
    <w:p w14:paraId="17B37177" w14:textId="55706739" w:rsidR="000308D1" w:rsidRDefault="000308D1" w:rsidP="000308D1">
      <w:pPr>
        <w:pStyle w:val="ListParagraph"/>
        <w:numPr>
          <w:ilvl w:val="0"/>
          <w:numId w:val="1"/>
        </w:numPr>
      </w:pPr>
      <w:r>
        <w:t xml:space="preserve">Albert Lea Tribune, June 19, 2018 </w:t>
      </w:r>
      <w:r>
        <w:rPr>
          <w:i/>
        </w:rPr>
        <w:t>Editorial: Creative Solutions Needed to Address Child Care Shortage</w:t>
      </w:r>
    </w:p>
    <w:p w14:paraId="0561E5A4" w14:textId="13985137" w:rsidR="000308D1" w:rsidRDefault="009D5DE1" w:rsidP="000308D1">
      <w:pPr>
        <w:pStyle w:val="ListParagraph"/>
        <w:numPr>
          <w:ilvl w:val="1"/>
          <w:numId w:val="1"/>
        </w:numPr>
      </w:pPr>
      <w:hyperlink r:id="rId35" w:history="1">
        <w:r w:rsidR="000308D1" w:rsidRPr="00B831C7">
          <w:rPr>
            <w:rStyle w:val="Hyperlink"/>
          </w:rPr>
          <w:t>https://www.albertleatribune.com/2018/06/editorial-creative-solutions-needed-to-address-child-care-shortage/</w:t>
        </w:r>
      </w:hyperlink>
    </w:p>
    <w:p w14:paraId="7E3B6086" w14:textId="64120DA3" w:rsidR="000A0291" w:rsidRDefault="000A0291" w:rsidP="000A0291">
      <w:pPr>
        <w:pStyle w:val="ListParagraph"/>
        <w:numPr>
          <w:ilvl w:val="0"/>
          <w:numId w:val="1"/>
        </w:numPr>
      </w:pPr>
      <w:r>
        <w:t xml:space="preserve">Fillmore County Journal, June 4, 2018 </w:t>
      </w:r>
      <w:r>
        <w:rPr>
          <w:i/>
        </w:rPr>
        <w:t>Addressing the Child Care Shortage</w:t>
      </w:r>
    </w:p>
    <w:p w14:paraId="6763E454" w14:textId="7E6AD8F4" w:rsidR="000A0291" w:rsidRDefault="009D5DE1" w:rsidP="000A0291">
      <w:pPr>
        <w:pStyle w:val="ListParagraph"/>
        <w:numPr>
          <w:ilvl w:val="1"/>
          <w:numId w:val="1"/>
        </w:numPr>
      </w:pPr>
      <w:hyperlink r:id="rId36" w:history="1">
        <w:r w:rsidR="000A0291" w:rsidRPr="00B831C7">
          <w:rPr>
            <w:rStyle w:val="Hyperlink"/>
          </w:rPr>
          <w:t>http://fillmorecountyjournal.com/addressing-the-child-care-shortage/</w:t>
        </w:r>
      </w:hyperlink>
    </w:p>
    <w:p w14:paraId="633CEBC7" w14:textId="1EB48DBD" w:rsidR="002E552C" w:rsidRDefault="002E552C" w:rsidP="002E552C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Timberjay</w:t>
      </w:r>
      <w:proofErr w:type="spellEnd"/>
      <w:r>
        <w:t xml:space="preserve">, May 30, 2018 </w:t>
      </w:r>
      <w:r>
        <w:rPr>
          <w:i/>
        </w:rPr>
        <w:t>Workforce Woes: Access to Child Care is Linked to the Region’s Need for More Workers</w:t>
      </w:r>
    </w:p>
    <w:p w14:paraId="548A932C" w14:textId="27D7D935" w:rsidR="002E552C" w:rsidRDefault="009D5DE1" w:rsidP="002E552C">
      <w:pPr>
        <w:pStyle w:val="ListParagraph"/>
        <w:numPr>
          <w:ilvl w:val="1"/>
          <w:numId w:val="1"/>
        </w:numPr>
      </w:pPr>
      <w:hyperlink r:id="rId37" w:history="1">
        <w:r w:rsidR="002E552C" w:rsidRPr="00B831C7">
          <w:rPr>
            <w:rStyle w:val="Hyperlink"/>
          </w:rPr>
          <w:t>http://timberjay.com/stories/workforce-woes,14142</w:t>
        </w:r>
      </w:hyperlink>
    </w:p>
    <w:p w14:paraId="376EDB71" w14:textId="54B5F533" w:rsidR="000C667F" w:rsidRDefault="000C667F" w:rsidP="000C667F">
      <w:pPr>
        <w:pStyle w:val="ListParagraph"/>
        <w:numPr>
          <w:ilvl w:val="0"/>
          <w:numId w:val="1"/>
        </w:numPr>
      </w:pPr>
      <w:r>
        <w:t xml:space="preserve">St. James </w:t>
      </w:r>
      <w:proofErr w:type="spellStart"/>
      <w:r>
        <w:t>Plaindealer</w:t>
      </w:r>
      <w:proofErr w:type="spellEnd"/>
      <w:r>
        <w:t xml:space="preserve">, May 10, 2018 </w:t>
      </w:r>
      <w:r>
        <w:rPr>
          <w:i/>
        </w:rPr>
        <w:t>Tackling the Issues in Rural Minnesota Series: Access to Child Care</w:t>
      </w:r>
    </w:p>
    <w:p w14:paraId="4B708A1A" w14:textId="14477F65" w:rsidR="000C667F" w:rsidRPr="002E7B97" w:rsidRDefault="009D5DE1" w:rsidP="000C667F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38" w:history="1">
        <w:r w:rsidR="000C667F" w:rsidRPr="00B831C7">
          <w:rPr>
            <w:rStyle w:val="Hyperlink"/>
          </w:rPr>
          <w:t>https://www.stjamesnews.com/news/20180510/tackling-issues-in-rural-minnesota-series-access-to--child-care</w:t>
        </w:r>
      </w:hyperlink>
    </w:p>
    <w:p w14:paraId="24990263" w14:textId="3D6A3860" w:rsidR="002E7B97" w:rsidRDefault="002E7B97" w:rsidP="002E7B97">
      <w:pPr>
        <w:pStyle w:val="ListParagraph"/>
        <w:numPr>
          <w:ilvl w:val="0"/>
          <w:numId w:val="1"/>
        </w:numPr>
      </w:pPr>
      <w:r>
        <w:t xml:space="preserve">KSFY, May 10, 2018 </w:t>
      </w:r>
      <w:r>
        <w:rPr>
          <w:i/>
        </w:rPr>
        <w:t>Minnesota Senator Tina Smith Hosts Discussion on Rural Childcare Shortage</w:t>
      </w:r>
    </w:p>
    <w:p w14:paraId="5AA26F69" w14:textId="4A230B02" w:rsidR="002E7B97" w:rsidRDefault="009D5DE1" w:rsidP="002E7B97">
      <w:pPr>
        <w:pStyle w:val="ListParagraph"/>
        <w:numPr>
          <w:ilvl w:val="1"/>
          <w:numId w:val="1"/>
        </w:numPr>
      </w:pPr>
      <w:hyperlink r:id="rId39" w:history="1">
        <w:r w:rsidR="002E7B97" w:rsidRPr="00B831C7">
          <w:rPr>
            <w:rStyle w:val="Hyperlink"/>
          </w:rPr>
          <w:t>https://www.ksfy.com/content/news/Minnesota-Senator-learning-more-about-the-rural-childcare-shortage-482351381.html</w:t>
        </w:r>
      </w:hyperlink>
    </w:p>
    <w:p w14:paraId="61F5BD46" w14:textId="72724F2B" w:rsidR="00C74398" w:rsidRDefault="00C74398" w:rsidP="00C74398">
      <w:pPr>
        <w:pStyle w:val="ListParagraph"/>
        <w:numPr>
          <w:ilvl w:val="0"/>
          <w:numId w:val="1"/>
        </w:numPr>
      </w:pPr>
      <w:r>
        <w:t xml:space="preserve">Forum News Service, May 7, 2018 </w:t>
      </w:r>
      <w:r>
        <w:rPr>
          <w:i/>
        </w:rPr>
        <w:t>Senators Vote to Ease Minnesota Child Care Rules</w:t>
      </w:r>
    </w:p>
    <w:p w14:paraId="57292ED0" w14:textId="3EF538EF" w:rsidR="00C74398" w:rsidRDefault="009D5DE1" w:rsidP="00C74398">
      <w:pPr>
        <w:pStyle w:val="ListParagraph"/>
        <w:numPr>
          <w:ilvl w:val="1"/>
          <w:numId w:val="1"/>
        </w:numPr>
      </w:pPr>
      <w:hyperlink r:id="rId40" w:history="1">
        <w:r w:rsidR="00C74398" w:rsidRPr="00B831C7">
          <w:rPr>
            <w:rStyle w:val="Hyperlink"/>
          </w:rPr>
          <w:t>https://www.grandforksherald.com/news/government-and-politics/4442433-senators-vote-ease-minnesota-child-care-rules</w:t>
        </w:r>
      </w:hyperlink>
    </w:p>
    <w:p w14:paraId="2FCB27D0" w14:textId="77777777" w:rsidR="00784ECB" w:rsidRDefault="00784ECB" w:rsidP="00784ECB">
      <w:pPr>
        <w:pStyle w:val="ListParagraph"/>
        <w:numPr>
          <w:ilvl w:val="0"/>
          <w:numId w:val="1"/>
        </w:numPr>
      </w:pPr>
      <w:r>
        <w:t xml:space="preserve">The New Republic, May 1, 2018 </w:t>
      </w:r>
      <w:r>
        <w:rPr>
          <w:i/>
        </w:rPr>
        <w:t>A New Deal for Day Care: Can America Change the Way It Takes Care of Kids?</w:t>
      </w:r>
    </w:p>
    <w:p w14:paraId="1FC31B46" w14:textId="77777777" w:rsidR="00784ECB" w:rsidRDefault="009D5DE1" w:rsidP="00784ECB">
      <w:pPr>
        <w:pStyle w:val="ListParagraph"/>
        <w:numPr>
          <w:ilvl w:val="1"/>
          <w:numId w:val="1"/>
        </w:numPr>
      </w:pPr>
      <w:hyperlink r:id="rId41" w:history="1">
        <w:r w:rsidR="00784ECB" w:rsidRPr="00B831C7">
          <w:rPr>
            <w:rStyle w:val="Hyperlink"/>
          </w:rPr>
          <w:t>https://newrepublic.com/article/147802/new-deal-day-care-america-change-care-kids</w:t>
        </w:r>
      </w:hyperlink>
    </w:p>
    <w:p w14:paraId="7FC7D1DE" w14:textId="341E728A" w:rsidR="00784ECB" w:rsidRDefault="00784ECB" w:rsidP="00784ECB">
      <w:pPr>
        <w:pStyle w:val="ListParagraph"/>
        <w:numPr>
          <w:ilvl w:val="1"/>
          <w:numId w:val="1"/>
        </w:numPr>
      </w:pPr>
      <w:r>
        <w:t>Links to study showing MN has one of the most intense child care shortages in the country</w:t>
      </w:r>
    </w:p>
    <w:p w14:paraId="24EAEE49" w14:textId="4817501C" w:rsidR="000735D3" w:rsidRDefault="000735D3" w:rsidP="00610423">
      <w:pPr>
        <w:pStyle w:val="ListParagraph"/>
        <w:numPr>
          <w:ilvl w:val="0"/>
          <w:numId w:val="1"/>
        </w:numPr>
      </w:pPr>
      <w:r>
        <w:t>S</w:t>
      </w:r>
      <w:r w:rsidR="00610423">
        <w:t xml:space="preserve">t. </w:t>
      </w:r>
      <w:r>
        <w:t>Cloud Times, April</w:t>
      </w:r>
      <w:r w:rsidR="00610423">
        <w:t xml:space="preserve"> 13,</w:t>
      </w:r>
      <w:r>
        <w:t xml:space="preserve"> 2018 </w:t>
      </w:r>
      <w:r w:rsidRPr="00610423">
        <w:rPr>
          <w:i/>
        </w:rPr>
        <w:t>Minnesota’s “Quiet Crisis” In Child Care</w:t>
      </w:r>
    </w:p>
    <w:p w14:paraId="022307EC" w14:textId="2CA083BF" w:rsidR="000735D3" w:rsidRPr="000C667F" w:rsidRDefault="009D5DE1" w:rsidP="000735D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42" w:history="1">
        <w:r w:rsidR="000735D3" w:rsidRPr="00B831C7">
          <w:rPr>
            <w:rStyle w:val="Hyperlink"/>
          </w:rPr>
          <w:t>https://www.sctimes.com/story/news/local/2018/04/13/minnesota-tackle-child-care-shortage-crisis-no-silver-bullet/494580002/</w:t>
        </w:r>
      </w:hyperlink>
    </w:p>
    <w:p w14:paraId="72DA3EDF" w14:textId="456B8E51" w:rsidR="008B0CEE" w:rsidRDefault="008B0CEE" w:rsidP="008B0CEE">
      <w:pPr>
        <w:pStyle w:val="ListParagraph"/>
        <w:numPr>
          <w:ilvl w:val="0"/>
          <w:numId w:val="1"/>
        </w:numPr>
      </w:pPr>
      <w:r>
        <w:t>Session Daily</w:t>
      </w:r>
      <w:r>
        <w:t>, April</w:t>
      </w:r>
      <w:r>
        <w:t xml:space="preserve"> 11</w:t>
      </w:r>
      <w:r>
        <w:t xml:space="preserve">, 2018 </w:t>
      </w:r>
      <w:r>
        <w:rPr>
          <w:i/>
        </w:rPr>
        <w:t>Committee Hears Plan to Address Child Care Crisis in Greater Minnesota</w:t>
      </w:r>
    </w:p>
    <w:p w14:paraId="62C67743" w14:textId="5D79CD0A" w:rsidR="008B0CEE" w:rsidRDefault="008B0CEE" w:rsidP="008B0CEE">
      <w:pPr>
        <w:pStyle w:val="ListParagraph"/>
        <w:numPr>
          <w:ilvl w:val="1"/>
          <w:numId w:val="1"/>
        </w:numPr>
      </w:pPr>
      <w:hyperlink r:id="rId43" w:history="1">
        <w:r w:rsidRPr="008B0CEE">
          <w:rPr>
            <w:rStyle w:val="Hyperlink"/>
          </w:rPr>
          <w:t>https://www.house.leg.state.mn.us/SessionDaily/Story/13229</w:t>
        </w:r>
      </w:hyperlink>
    </w:p>
    <w:p w14:paraId="520E8B42" w14:textId="1317DE52" w:rsidR="00840E90" w:rsidRDefault="00840E90" w:rsidP="00840E90">
      <w:pPr>
        <w:pStyle w:val="ListParagraph"/>
        <w:numPr>
          <w:ilvl w:val="0"/>
          <w:numId w:val="1"/>
        </w:numPr>
      </w:pPr>
      <w:r>
        <w:t>IPTV, March</w:t>
      </w:r>
      <w:r>
        <w:t xml:space="preserve"> 29,</w:t>
      </w:r>
      <w:r>
        <w:t xml:space="preserve"> 2018 </w:t>
      </w:r>
      <w:r>
        <w:rPr>
          <w:i/>
        </w:rPr>
        <w:t>Rural Minnesota Struggling with Daycare Shortage</w:t>
      </w:r>
    </w:p>
    <w:p w14:paraId="07EE0A51" w14:textId="54EFEB04" w:rsidR="00840E90" w:rsidRDefault="00840E90" w:rsidP="00840E90">
      <w:pPr>
        <w:pStyle w:val="ListParagraph"/>
        <w:numPr>
          <w:ilvl w:val="1"/>
          <w:numId w:val="1"/>
        </w:numPr>
      </w:pPr>
      <w:hyperlink r:id="rId44" w:history="1">
        <w:r w:rsidRPr="00B831C7">
          <w:rPr>
            <w:rStyle w:val="Hyperlink"/>
          </w:rPr>
          <w:t>http://www.iptv.org/mtom/story/30297/rural-minnesota-struggling-daycare-shortage</w:t>
        </w:r>
      </w:hyperlink>
    </w:p>
    <w:p w14:paraId="1A0FE7C9" w14:textId="1298314C" w:rsidR="00820BD7" w:rsidRDefault="00820BD7" w:rsidP="00820BD7">
      <w:pPr>
        <w:pStyle w:val="ListParagraph"/>
        <w:numPr>
          <w:ilvl w:val="0"/>
          <w:numId w:val="1"/>
        </w:numPr>
      </w:pPr>
      <w:r>
        <w:t xml:space="preserve">Duluth News Tribune, March 28, 2018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Study Shows a Daycare Shortage in Rural Minnesota. Providers Point to Need for Common-Sense Regulation.</w:t>
      </w:r>
    </w:p>
    <w:p w14:paraId="269415AA" w14:textId="13C1F31C" w:rsidR="00820BD7" w:rsidRDefault="009D5DE1" w:rsidP="00820BD7">
      <w:pPr>
        <w:pStyle w:val="ListParagraph"/>
        <w:numPr>
          <w:ilvl w:val="1"/>
          <w:numId w:val="1"/>
        </w:numPr>
      </w:pPr>
      <w:hyperlink r:id="rId45" w:history="1">
        <w:r w:rsidR="00820BD7" w:rsidRPr="00B831C7">
          <w:rPr>
            <w:rStyle w:val="Hyperlink"/>
          </w:rPr>
          <w:t>https://www.duluthnewstribune.com/news/education/4423784-study-shows-daycare-shortage-rural-minnesota-providers-point-need-common</w:t>
        </w:r>
      </w:hyperlink>
    </w:p>
    <w:p w14:paraId="30726DDC" w14:textId="63226309" w:rsidR="00EA262C" w:rsidRDefault="00EA262C" w:rsidP="00EA262C">
      <w:pPr>
        <w:pStyle w:val="ListParagraph"/>
        <w:numPr>
          <w:ilvl w:val="0"/>
          <w:numId w:val="1"/>
        </w:numPr>
      </w:pPr>
      <w:r>
        <w:t xml:space="preserve">Associated Press, March </w:t>
      </w:r>
      <w:r>
        <w:t xml:space="preserve">26, </w:t>
      </w:r>
      <w:r>
        <w:t xml:space="preserve">2018 </w:t>
      </w:r>
      <w:r>
        <w:rPr>
          <w:i/>
        </w:rPr>
        <w:t>Research Confirms Minnesota Daycare Shortage</w:t>
      </w:r>
    </w:p>
    <w:p w14:paraId="0E24AFA1" w14:textId="253AFDAC" w:rsidR="00EA262C" w:rsidRDefault="00EA262C" w:rsidP="00EA262C">
      <w:pPr>
        <w:pStyle w:val="ListParagraph"/>
        <w:numPr>
          <w:ilvl w:val="1"/>
          <w:numId w:val="1"/>
        </w:numPr>
      </w:pPr>
      <w:hyperlink r:id="rId46" w:history="1">
        <w:r w:rsidRPr="00B831C7">
          <w:rPr>
            <w:rStyle w:val="Hyperlink"/>
          </w:rPr>
          <w:t>http://hot967.fm/research-co</w:t>
        </w:r>
        <w:r w:rsidRPr="00B831C7">
          <w:rPr>
            <w:rStyle w:val="Hyperlink"/>
          </w:rPr>
          <w:t>n</w:t>
        </w:r>
        <w:r w:rsidRPr="00B831C7">
          <w:rPr>
            <w:rStyle w:val="Hyperlink"/>
          </w:rPr>
          <w:t>firms-minnesota-daycare-shortage/</w:t>
        </w:r>
      </w:hyperlink>
    </w:p>
    <w:p w14:paraId="40249F05" w14:textId="09A7CD7E" w:rsidR="000C667F" w:rsidRDefault="000C667F" w:rsidP="000C667F">
      <w:pPr>
        <w:pStyle w:val="ListParagraph"/>
        <w:numPr>
          <w:ilvl w:val="0"/>
          <w:numId w:val="1"/>
        </w:numPr>
      </w:pPr>
      <w:r>
        <w:t xml:space="preserve">MPR News, March 23, 2018 </w:t>
      </w:r>
      <w:r>
        <w:rPr>
          <w:i/>
        </w:rPr>
        <w:t>Wanted: Infant Day Care in Rural Minnesota</w:t>
      </w:r>
    </w:p>
    <w:p w14:paraId="7E4BE1DC" w14:textId="2513F4EC" w:rsidR="000C667F" w:rsidRDefault="009D5DE1" w:rsidP="000C667F">
      <w:pPr>
        <w:pStyle w:val="ListParagraph"/>
        <w:numPr>
          <w:ilvl w:val="1"/>
          <w:numId w:val="1"/>
        </w:numPr>
      </w:pPr>
      <w:hyperlink r:id="rId47" w:history="1">
        <w:r w:rsidR="000C667F" w:rsidRPr="00B831C7">
          <w:rPr>
            <w:rStyle w:val="Hyperlink"/>
          </w:rPr>
          <w:t>https://www.mprnews.org/story/2018/03/23/wanted-infant-day-care-in-rural-minnesota</w:t>
        </w:r>
      </w:hyperlink>
    </w:p>
    <w:p w14:paraId="0B60FE44" w14:textId="77777777" w:rsidR="00775066" w:rsidRDefault="00775066" w:rsidP="00775066">
      <w:pPr>
        <w:pStyle w:val="ListParagraph"/>
        <w:numPr>
          <w:ilvl w:val="0"/>
          <w:numId w:val="1"/>
        </w:numPr>
      </w:pPr>
      <w:r>
        <w:t xml:space="preserve">Worthington Globe, March 10, 2018 </w:t>
      </w:r>
      <w:r>
        <w:rPr>
          <w:i/>
        </w:rPr>
        <w:t>As Child Care Shortage Hits Employers, Worthington Looks Into Local Solutions</w:t>
      </w:r>
    </w:p>
    <w:p w14:paraId="2A86AB29" w14:textId="155CEE21" w:rsidR="00775066" w:rsidRDefault="009D5DE1" w:rsidP="00775066">
      <w:pPr>
        <w:pStyle w:val="ListParagraph"/>
        <w:numPr>
          <w:ilvl w:val="1"/>
          <w:numId w:val="1"/>
        </w:numPr>
      </w:pPr>
      <w:hyperlink r:id="rId48" w:history="1">
        <w:r w:rsidR="00775066" w:rsidRPr="00B831C7">
          <w:rPr>
            <w:rStyle w:val="Hyperlink"/>
          </w:rPr>
          <w:t>https://www.dglobe.com/news/government-and-politics/4415495-child-care-shortage-hits-employers-worthington-looks-local</w:t>
        </w:r>
      </w:hyperlink>
    </w:p>
    <w:p w14:paraId="124DBCC3" w14:textId="0634ED09" w:rsidR="00186073" w:rsidRDefault="00186073" w:rsidP="00186073">
      <w:pPr>
        <w:pStyle w:val="ListParagraph"/>
        <w:numPr>
          <w:ilvl w:val="0"/>
          <w:numId w:val="1"/>
        </w:numPr>
      </w:pPr>
      <w:proofErr w:type="spellStart"/>
      <w:r>
        <w:t>Kare</w:t>
      </w:r>
      <w:proofErr w:type="spellEnd"/>
      <w:r>
        <w:t xml:space="preserve"> 11, Feb. 16, 2018 </w:t>
      </w:r>
      <w:r>
        <w:rPr>
          <w:i/>
        </w:rPr>
        <w:t>Sen. Smith Takes on Child Care Shortage</w:t>
      </w:r>
    </w:p>
    <w:p w14:paraId="3DAC33D8" w14:textId="2EC54881" w:rsidR="00186073" w:rsidRPr="00130112" w:rsidRDefault="009D5DE1" w:rsidP="0018607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49" w:history="1">
        <w:r w:rsidR="00186073" w:rsidRPr="00B831C7">
          <w:rPr>
            <w:rStyle w:val="Hyperlink"/>
          </w:rPr>
          <w:t>https://www.kare11.com/article/news/sen-smith-takes-on-child-care-shortage/89-519852415</w:t>
        </w:r>
      </w:hyperlink>
    </w:p>
    <w:p w14:paraId="2182C66B" w14:textId="603FDABD" w:rsidR="00375598" w:rsidRDefault="00375598" w:rsidP="00375598">
      <w:pPr>
        <w:pStyle w:val="ListParagraph"/>
        <w:numPr>
          <w:ilvl w:val="0"/>
          <w:numId w:val="1"/>
        </w:numPr>
      </w:pPr>
      <w:r>
        <w:t>Valley News, Detroit Lakes, Feb</w:t>
      </w:r>
      <w:r>
        <w:t>. 15,</w:t>
      </w:r>
      <w:r>
        <w:t xml:space="preserve"> 2018 </w:t>
      </w:r>
      <w:r>
        <w:rPr>
          <w:i/>
        </w:rPr>
        <w:t>Rural Communities Working to Combat Childcare Shortage</w:t>
      </w:r>
    </w:p>
    <w:p w14:paraId="1EC25D52" w14:textId="10F8C6D5" w:rsidR="00375598" w:rsidRDefault="00375598" w:rsidP="00375598">
      <w:pPr>
        <w:pStyle w:val="ListParagraph"/>
        <w:numPr>
          <w:ilvl w:val="1"/>
          <w:numId w:val="1"/>
        </w:numPr>
      </w:pPr>
      <w:hyperlink r:id="rId50" w:history="1">
        <w:r w:rsidRPr="00B831C7">
          <w:rPr>
            <w:rStyle w:val="Hyperlink"/>
          </w:rPr>
          <w:t>https://www.valleynewslive.com/content/news/Communities-combating-childcare-crisis-shortage--474219263.html</w:t>
        </w:r>
      </w:hyperlink>
    </w:p>
    <w:p w14:paraId="37C6F619" w14:textId="4CB3DE9B" w:rsidR="009F70EE" w:rsidRDefault="009F70EE" w:rsidP="009F70EE">
      <w:pPr>
        <w:pStyle w:val="ListParagraph"/>
        <w:numPr>
          <w:ilvl w:val="0"/>
          <w:numId w:val="1"/>
        </w:numPr>
      </w:pPr>
      <w:r>
        <w:t>Marshall Independent, Jan</w:t>
      </w:r>
      <w:r w:rsidR="005171F7">
        <w:t>. 4,</w:t>
      </w:r>
      <w:r>
        <w:t xml:space="preserve"> 2018 </w:t>
      </w:r>
      <w:r>
        <w:rPr>
          <w:i/>
        </w:rPr>
        <w:t>New Child Day Cares Answer Call to Fill Increasing Need</w:t>
      </w:r>
    </w:p>
    <w:p w14:paraId="67515F6E" w14:textId="2A986D28" w:rsidR="009F70EE" w:rsidRDefault="009F70EE" w:rsidP="009F70EE">
      <w:pPr>
        <w:pStyle w:val="ListParagraph"/>
        <w:numPr>
          <w:ilvl w:val="1"/>
          <w:numId w:val="1"/>
        </w:numPr>
      </w:pPr>
      <w:hyperlink r:id="rId51" w:history="1">
        <w:r w:rsidRPr="00B831C7">
          <w:rPr>
            <w:rStyle w:val="Hyperlink"/>
          </w:rPr>
          <w:t>http://www.marshallindependent.com/news/local-news/2018/01/new-child-day-cares-answer-call-to-fill-increasing-need/</w:t>
        </w:r>
      </w:hyperlink>
    </w:p>
    <w:p w14:paraId="37E1E7BC" w14:textId="6F8AAE35" w:rsidR="00130112" w:rsidRDefault="00130112" w:rsidP="00130112">
      <w:pPr>
        <w:pStyle w:val="ListParagraph"/>
        <w:numPr>
          <w:ilvl w:val="0"/>
          <w:numId w:val="1"/>
        </w:numPr>
      </w:pPr>
      <w:r>
        <w:t xml:space="preserve">Republican Eagle, Dec. 12, 2017 </w:t>
      </w:r>
      <w:r>
        <w:rPr>
          <w:i/>
        </w:rPr>
        <w:t>Child Care Shortage Poses Problem for Red Wing Families</w:t>
      </w:r>
    </w:p>
    <w:p w14:paraId="40953A14" w14:textId="1BB3BD5F" w:rsidR="00130112" w:rsidRDefault="009D5DE1" w:rsidP="00130112">
      <w:pPr>
        <w:pStyle w:val="ListParagraph"/>
        <w:numPr>
          <w:ilvl w:val="1"/>
          <w:numId w:val="1"/>
        </w:numPr>
      </w:pPr>
      <w:hyperlink r:id="rId52" w:history="1">
        <w:r w:rsidR="00130112" w:rsidRPr="00B831C7">
          <w:rPr>
            <w:rStyle w:val="Hyperlink"/>
          </w:rPr>
          <w:t>https://www.republican-eagle.com/news/4372872-child-care-shortage-poses-problem-red-wing-families</w:t>
        </w:r>
      </w:hyperlink>
    </w:p>
    <w:p w14:paraId="4C556CCB" w14:textId="77777777" w:rsidR="00076898" w:rsidRDefault="00076898" w:rsidP="00076898">
      <w:pPr>
        <w:pStyle w:val="ListParagraph"/>
        <w:numPr>
          <w:ilvl w:val="0"/>
          <w:numId w:val="1"/>
        </w:numPr>
      </w:pPr>
      <w:r>
        <w:t xml:space="preserve">Montevideo American News, Dec. 11, 2017 </w:t>
      </w:r>
      <w:r>
        <w:rPr>
          <w:i/>
        </w:rPr>
        <w:t>Child Care Crisis Hits Home, Part 2</w:t>
      </w:r>
    </w:p>
    <w:p w14:paraId="3B5F2684" w14:textId="287EF936" w:rsidR="00076898" w:rsidRDefault="00076898" w:rsidP="00076898">
      <w:pPr>
        <w:pStyle w:val="ListParagraph"/>
        <w:numPr>
          <w:ilvl w:val="0"/>
          <w:numId w:val="3"/>
        </w:numPr>
      </w:pPr>
      <w:hyperlink r:id="rId53" w:history="1">
        <w:r w:rsidRPr="00E01DFF">
          <w:rPr>
            <w:rStyle w:val="Hyperlink"/>
          </w:rPr>
          <w:t>https://www.montenews.com/news/20171211/childcare-crisis-hits-home-part-2</w:t>
        </w:r>
      </w:hyperlink>
    </w:p>
    <w:p w14:paraId="7754942D" w14:textId="271AA70D" w:rsidR="00AD043E" w:rsidRDefault="00AD043E" w:rsidP="00AD043E">
      <w:pPr>
        <w:pStyle w:val="ListParagraph"/>
        <w:numPr>
          <w:ilvl w:val="0"/>
          <w:numId w:val="1"/>
        </w:numPr>
      </w:pPr>
      <w:r>
        <w:t xml:space="preserve">Post Bulletin, Dec. 8, 2017 </w:t>
      </w:r>
      <w:r>
        <w:rPr>
          <w:i/>
        </w:rPr>
        <w:t>Lack of Child Care can be “Heartbreaking”</w:t>
      </w:r>
    </w:p>
    <w:p w14:paraId="4FBF4205" w14:textId="407CFDAD" w:rsidR="00AD043E" w:rsidRDefault="009D5DE1" w:rsidP="00AD043E">
      <w:pPr>
        <w:pStyle w:val="ListParagraph"/>
        <w:numPr>
          <w:ilvl w:val="1"/>
          <w:numId w:val="1"/>
        </w:numPr>
      </w:pPr>
      <w:hyperlink r:id="rId54" w:history="1">
        <w:r w:rsidR="00AD043E" w:rsidRPr="00B831C7">
          <w:rPr>
            <w:rStyle w:val="Hyperlink"/>
          </w:rPr>
          <w:t>https://www.postbulletin.com/news/local/lack-of-child-care-can-be-heartbreaking/article_2bcd2261-b8cd-5983-b0a9-2d1fe890d5cb.html</w:t>
        </w:r>
      </w:hyperlink>
    </w:p>
    <w:p w14:paraId="6130FAC3" w14:textId="3560D523" w:rsidR="00541B3E" w:rsidRDefault="00541B3E" w:rsidP="00541B3E">
      <w:pPr>
        <w:pStyle w:val="ListParagraph"/>
        <w:numPr>
          <w:ilvl w:val="0"/>
          <w:numId w:val="1"/>
        </w:numPr>
      </w:pPr>
      <w:r>
        <w:t xml:space="preserve">Post Bulletin, Dec. 8, 2017 </w:t>
      </w:r>
      <w:r>
        <w:rPr>
          <w:i/>
        </w:rPr>
        <w:t>No Simple Solutions to Child Care Shortage</w:t>
      </w:r>
    </w:p>
    <w:p w14:paraId="35DC5837" w14:textId="1DA3783E" w:rsidR="00541B3E" w:rsidRDefault="009D5DE1" w:rsidP="00541B3E">
      <w:pPr>
        <w:pStyle w:val="ListParagraph"/>
        <w:numPr>
          <w:ilvl w:val="1"/>
          <w:numId w:val="1"/>
        </w:numPr>
      </w:pPr>
      <w:hyperlink r:id="rId55" w:history="1">
        <w:r w:rsidR="00541B3E" w:rsidRPr="00B831C7">
          <w:rPr>
            <w:rStyle w:val="Hyperlink"/>
          </w:rPr>
          <w:t>https://www.postbulletin.com/news/local/no-simple-solutions-to-child-care-shortage/article_0fe279fa-3929-5a8a-88b0-5fd66b2d8c2b.html</w:t>
        </w:r>
      </w:hyperlink>
    </w:p>
    <w:p w14:paraId="12C5DFED" w14:textId="0AD78FCD" w:rsidR="004F643F" w:rsidRDefault="004F643F" w:rsidP="004F643F">
      <w:pPr>
        <w:pStyle w:val="ListParagraph"/>
        <w:numPr>
          <w:ilvl w:val="0"/>
          <w:numId w:val="1"/>
        </w:numPr>
      </w:pPr>
      <w:r>
        <w:t>Montevideo American News, Nov</w:t>
      </w:r>
      <w:r>
        <w:t xml:space="preserve">, 30, </w:t>
      </w:r>
      <w:r>
        <w:t xml:space="preserve">2017 </w:t>
      </w:r>
      <w:r>
        <w:rPr>
          <w:i/>
        </w:rPr>
        <w:t>Child Care Crisis Hits Home</w:t>
      </w:r>
      <w:r>
        <w:rPr>
          <w:i/>
        </w:rPr>
        <w:t>, Part 1</w:t>
      </w:r>
    </w:p>
    <w:p w14:paraId="6213202A" w14:textId="5FAE4BD1" w:rsidR="004F643F" w:rsidRDefault="004F643F" w:rsidP="004F643F">
      <w:pPr>
        <w:pStyle w:val="ListParagraph"/>
        <w:numPr>
          <w:ilvl w:val="1"/>
          <w:numId w:val="1"/>
        </w:numPr>
      </w:pPr>
      <w:hyperlink r:id="rId56" w:history="1">
        <w:r w:rsidRPr="00B831C7">
          <w:rPr>
            <w:rStyle w:val="Hyperlink"/>
          </w:rPr>
          <w:t>https://www.montenews.com/news/20171130/child-care-crisis-hits-home-part-1</w:t>
        </w:r>
      </w:hyperlink>
    </w:p>
    <w:p w14:paraId="16B9DB5F" w14:textId="4C737978" w:rsidR="000735D3" w:rsidRDefault="000735D3" w:rsidP="004F643F">
      <w:pPr>
        <w:pStyle w:val="ListParagraph"/>
        <w:numPr>
          <w:ilvl w:val="0"/>
          <w:numId w:val="1"/>
        </w:numPr>
      </w:pPr>
      <w:r>
        <w:t>Mankato Free Press, Nov</w:t>
      </w:r>
      <w:r w:rsidR="00610423">
        <w:t>. 1,</w:t>
      </w:r>
      <w:r>
        <w:t xml:space="preserve"> 2017 </w:t>
      </w:r>
      <w:r>
        <w:rPr>
          <w:i/>
        </w:rPr>
        <w:t>Greater Minnesota Child Care Crisis “Not Just Words”</w:t>
      </w:r>
    </w:p>
    <w:p w14:paraId="161678B6" w14:textId="0DB4C89A" w:rsidR="000735D3" w:rsidRPr="00CD2BF0" w:rsidRDefault="009D5DE1" w:rsidP="000735D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57" w:history="1">
        <w:r w:rsidR="000735D3" w:rsidRPr="00B831C7">
          <w:rPr>
            <w:rStyle w:val="Hyperlink"/>
          </w:rPr>
          <w:t>http://www.mankatofreepress.com/news/local_news/greater-minnesota-child-care-crisis-not-just-words/article_72cd71aa-bf3c-11e7-8f72-f31c26328a2c.html</w:t>
        </w:r>
      </w:hyperlink>
    </w:p>
    <w:p w14:paraId="61BFEF07" w14:textId="5852349F" w:rsidR="00CD2BF0" w:rsidRDefault="00CD2BF0" w:rsidP="00CD2BF0">
      <w:pPr>
        <w:pStyle w:val="ListParagraph"/>
        <w:numPr>
          <w:ilvl w:val="0"/>
          <w:numId w:val="1"/>
        </w:numPr>
      </w:pPr>
      <w:r>
        <w:t xml:space="preserve">ABC 5 Eyewitness News, Nov. 1, 2017 </w:t>
      </w:r>
      <w:r>
        <w:rPr>
          <w:i/>
        </w:rPr>
        <w:t>Issue of Child Care Accessibility Growing, Especially in Rural Minnesota</w:t>
      </w:r>
    </w:p>
    <w:p w14:paraId="3A521F82" w14:textId="44423B7B" w:rsidR="00130112" w:rsidRDefault="009D5DE1" w:rsidP="00130112">
      <w:pPr>
        <w:pStyle w:val="ListParagraph"/>
        <w:numPr>
          <w:ilvl w:val="1"/>
          <w:numId w:val="1"/>
        </w:numPr>
      </w:pPr>
      <w:hyperlink r:id="rId58" w:history="1">
        <w:r w:rsidR="00CD2BF0" w:rsidRPr="00B831C7">
          <w:rPr>
            <w:rStyle w:val="Hyperlink"/>
          </w:rPr>
          <w:t>https://kstp.com/news/child-care-accessibility-concerns-growing-rural-minnesota/4655011/</w:t>
        </w:r>
      </w:hyperlink>
    </w:p>
    <w:p w14:paraId="1F106695" w14:textId="11C34C44" w:rsidR="00130112" w:rsidRDefault="00130112" w:rsidP="00130112">
      <w:pPr>
        <w:pStyle w:val="ListParagraph"/>
        <w:numPr>
          <w:ilvl w:val="0"/>
          <w:numId w:val="1"/>
        </w:numPr>
      </w:pPr>
      <w:r>
        <w:lastRenderedPageBreak/>
        <w:t xml:space="preserve">Austin Daily Herald, Oct. 15, 2017 </w:t>
      </w:r>
      <w:r>
        <w:rPr>
          <w:i/>
        </w:rPr>
        <w:t>Child Care Shortage Deepens in County; Town Hall Meeting Scheduled to Address Issues</w:t>
      </w:r>
    </w:p>
    <w:p w14:paraId="3BF0C709" w14:textId="75FB0FD8" w:rsidR="00130112" w:rsidRDefault="009D5DE1" w:rsidP="00130112">
      <w:pPr>
        <w:pStyle w:val="ListParagraph"/>
        <w:numPr>
          <w:ilvl w:val="1"/>
          <w:numId w:val="1"/>
        </w:numPr>
      </w:pPr>
      <w:hyperlink r:id="rId59" w:history="1">
        <w:r w:rsidR="00130112" w:rsidRPr="00B831C7">
          <w:rPr>
            <w:rStyle w:val="Hyperlink"/>
          </w:rPr>
          <w:t>https://www.austindailyherald.com/2017/10/child-care-shortage-deepens-in-county-town-hall-meeting-scheduled-nov-6-to-address-issues/</w:t>
        </w:r>
      </w:hyperlink>
    </w:p>
    <w:p w14:paraId="5F95B30C" w14:textId="56E63BBF" w:rsidR="00FD6CF6" w:rsidRDefault="00FD6CF6" w:rsidP="00FD6CF6">
      <w:pPr>
        <w:pStyle w:val="ListParagraph"/>
        <w:numPr>
          <w:ilvl w:val="0"/>
          <w:numId w:val="1"/>
        </w:numPr>
      </w:pPr>
      <w:r>
        <w:t xml:space="preserve">Mankato Free Press, June 3, 2017 </w:t>
      </w:r>
      <w:r>
        <w:rPr>
          <w:i/>
        </w:rPr>
        <w:t xml:space="preserve">Solving </w:t>
      </w:r>
      <w:proofErr w:type="spellStart"/>
      <w:r>
        <w:rPr>
          <w:i/>
        </w:rPr>
        <w:t>Outstate’s</w:t>
      </w:r>
      <w:proofErr w:type="spellEnd"/>
      <w:r>
        <w:rPr>
          <w:i/>
        </w:rPr>
        <w:t xml:space="preserve"> Child Care Shortage Won’t Come Easily</w:t>
      </w:r>
    </w:p>
    <w:p w14:paraId="7B2F45CD" w14:textId="648CDCF9" w:rsidR="00FD6CF6" w:rsidRDefault="009D5DE1" w:rsidP="00FD6CF6">
      <w:pPr>
        <w:pStyle w:val="ListParagraph"/>
        <w:numPr>
          <w:ilvl w:val="1"/>
          <w:numId w:val="1"/>
        </w:numPr>
      </w:pPr>
      <w:hyperlink r:id="rId60" w:history="1">
        <w:r w:rsidR="00FD6CF6" w:rsidRPr="00B831C7">
          <w:rPr>
            <w:rStyle w:val="Hyperlink"/>
          </w:rPr>
          <w:t>http://www.mankatofreepress.com/news/local_news/solving-outstate-s-child-care-shortage-won-t-come-easily/article_dc238f40-456b-11e7-93da-47b48569ece8.html</w:t>
        </w:r>
      </w:hyperlink>
    </w:p>
    <w:p w14:paraId="77144043" w14:textId="182A9452" w:rsidR="00391506" w:rsidRDefault="00391506" w:rsidP="00391506">
      <w:pPr>
        <w:pStyle w:val="ListParagraph"/>
        <w:numPr>
          <w:ilvl w:val="0"/>
          <w:numId w:val="1"/>
        </w:numPr>
      </w:pPr>
      <w:r>
        <w:t xml:space="preserve">KROC News, April 26, 2017 </w:t>
      </w:r>
      <w:r>
        <w:rPr>
          <w:i/>
        </w:rPr>
        <w:t>Study Highlights Rochester Area Child Care Shortage</w:t>
      </w:r>
    </w:p>
    <w:p w14:paraId="08A32D79" w14:textId="0E456B1B" w:rsidR="00391506" w:rsidRDefault="009D5DE1" w:rsidP="00391506">
      <w:pPr>
        <w:pStyle w:val="ListParagraph"/>
        <w:numPr>
          <w:ilvl w:val="1"/>
          <w:numId w:val="1"/>
        </w:numPr>
      </w:pPr>
      <w:hyperlink r:id="rId61" w:history="1">
        <w:r w:rsidR="00391506" w:rsidRPr="00B831C7">
          <w:rPr>
            <w:rStyle w:val="Hyperlink"/>
          </w:rPr>
          <w:t>http://krocam.com/study-highlights-rochester-area-child-care-shortage/</w:t>
        </w:r>
      </w:hyperlink>
    </w:p>
    <w:p w14:paraId="74B13D89" w14:textId="7C19AFD0" w:rsidR="00301A3E" w:rsidRDefault="00301A3E" w:rsidP="00301A3E">
      <w:pPr>
        <w:pStyle w:val="ListParagraph"/>
        <w:numPr>
          <w:ilvl w:val="0"/>
          <w:numId w:val="1"/>
        </w:numPr>
      </w:pPr>
      <w:r>
        <w:t>New Ulm Journal, Feb</w:t>
      </w:r>
      <w:r>
        <w:t>. 10,</w:t>
      </w:r>
      <w:r>
        <w:t xml:space="preserve"> 2017 </w:t>
      </w:r>
      <w:r>
        <w:rPr>
          <w:i/>
        </w:rPr>
        <w:t>Day Care Shortage, Solutions Make a “Hot Topic”</w:t>
      </w:r>
    </w:p>
    <w:p w14:paraId="3084E0CF" w14:textId="60B4ECC3" w:rsidR="00301A3E" w:rsidRDefault="00301A3E" w:rsidP="00301A3E">
      <w:pPr>
        <w:pStyle w:val="ListParagraph"/>
        <w:numPr>
          <w:ilvl w:val="1"/>
          <w:numId w:val="1"/>
        </w:numPr>
      </w:pPr>
      <w:hyperlink r:id="rId62" w:history="1">
        <w:r w:rsidRPr="00B831C7">
          <w:rPr>
            <w:rStyle w:val="Hyperlink"/>
          </w:rPr>
          <w:t>http:</w:t>
        </w:r>
        <w:r w:rsidRPr="00B831C7">
          <w:rPr>
            <w:rStyle w:val="Hyperlink"/>
          </w:rPr>
          <w:t>/</w:t>
        </w:r>
        <w:r w:rsidRPr="00B831C7">
          <w:rPr>
            <w:rStyle w:val="Hyperlink"/>
          </w:rPr>
          <w:t>/www.nujournal.com/news/local-news/2017/02/10/day-care-shortage-solutions-make-a-hot-topic/</w:t>
        </w:r>
      </w:hyperlink>
    </w:p>
    <w:p w14:paraId="5DAE12AF" w14:textId="6BC1DF4D" w:rsidR="0099294B" w:rsidRDefault="0099294B" w:rsidP="0099294B">
      <w:pPr>
        <w:pStyle w:val="ListParagraph"/>
        <w:numPr>
          <w:ilvl w:val="0"/>
          <w:numId w:val="1"/>
        </w:numPr>
      </w:pPr>
      <w:r>
        <w:t>KELO Land News, Feb</w:t>
      </w:r>
      <w:r>
        <w:t xml:space="preserve">. 7, </w:t>
      </w:r>
      <w:r>
        <w:t xml:space="preserve">2017 </w:t>
      </w:r>
      <w:r>
        <w:rPr>
          <w:i/>
        </w:rPr>
        <w:t>Child Care Crisis in Southwest Minnesota</w:t>
      </w:r>
    </w:p>
    <w:p w14:paraId="27CAA975" w14:textId="15F2C465" w:rsidR="00FD6CF6" w:rsidRPr="00783DBD" w:rsidRDefault="0099294B" w:rsidP="00FD6CF6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63" w:history="1">
        <w:r w:rsidRPr="00B831C7">
          <w:rPr>
            <w:rStyle w:val="Hyperlink"/>
          </w:rPr>
          <w:t>https://www.keloland.com/news/child-care-crisis-in-southwest-minnesota_20180816005125326/1374097113</w:t>
        </w:r>
      </w:hyperlink>
    </w:p>
    <w:p w14:paraId="0C518DAB" w14:textId="77777777" w:rsidR="00130112" w:rsidRDefault="00130112" w:rsidP="00FD6CF6">
      <w:pPr>
        <w:pStyle w:val="ListParagraph"/>
        <w:ind w:left="1440"/>
        <w:rPr>
          <w:rStyle w:val="Hyperlink"/>
          <w:color w:val="auto"/>
          <w:u w:val="none"/>
        </w:rPr>
      </w:pPr>
    </w:p>
    <w:p w14:paraId="3B4D35FA" w14:textId="6B6F866C" w:rsidR="008561E3" w:rsidRPr="00A04388" w:rsidRDefault="008561E3" w:rsidP="00301A3E">
      <w:pPr>
        <w:pStyle w:val="ListParagraph"/>
        <w:ind w:left="1440"/>
      </w:pPr>
      <w:bookmarkStart w:id="0" w:name="_GoBack"/>
      <w:bookmarkEnd w:id="0"/>
    </w:p>
    <w:sectPr w:rsidR="008561E3" w:rsidRPr="00A04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F5A56"/>
    <w:multiLevelType w:val="hybridMultilevel"/>
    <w:tmpl w:val="D74E8A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F55847"/>
    <w:multiLevelType w:val="hybridMultilevel"/>
    <w:tmpl w:val="EB141D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224B15"/>
    <w:multiLevelType w:val="hybridMultilevel"/>
    <w:tmpl w:val="A1A81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D3"/>
    <w:rsid w:val="00007188"/>
    <w:rsid w:val="000308D1"/>
    <w:rsid w:val="00045198"/>
    <w:rsid w:val="0006279A"/>
    <w:rsid w:val="000735D3"/>
    <w:rsid w:val="00076898"/>
    <w:rsid w:val="00097C4A"/>
    <w:rsid w:val="000A0291"/>
    <w:rsid w:val="000C667F"/>
    <w:rsid w:val="00110D39"/>
    <w:rsid w:val="00130112"/>
    <w:rsid w:val="00186073"/>
    <w:rsid w:val="002279F2"/>
    <w:rsid w:val="002E552C"/>
    <w:rsid w:val="002E7B97"/>
    <w:rsid w:val="00301A3E"/>
    <w:rsid w:val="003054DE"/>
    <w:rsid w:val="00375598"/>
    <w:rsid w:val="00391506"/>
    <w:rsid w:val="003B2CC0"/>
    <w:rsid w:val="003D3415"/>
    <w:rsid w:val="004063E5"/>
    <w:rsid w:val="004735AD"/>
    <w:rsid w:val="004F643F"/>
    <w:rsid w:val="005171F7"/>
    <w:rsid w:val="00541B3E"/>
    <w:rsid w:val="005D4BD5"/>
    <w:rsid w:val="00610423"/>
    <w:rsid w:val="00775066"/>
    <w:rsid w:val="00783DBD"/>
    <w:rsid w:val="00784ECB"/>
    <w:rsid w:val="00792162"/>
    <w:rsid w:val="007C444E"/>
    <w:rsid w:val="008079EF"/>
    <w:rsid w:val="00820BD7"/>
    <w:rsid w:val="00840E90"/>
    <w:rsid w:val="008561E3"/>
    <w:rsid w:val="008B0CEE"/>
    <w:rsid w:val="0099294B"/>
    <w:rsid w:val="009A2D19"/>
    <w:rsid w:val="009D5DE1"/>
    <w:rsid w:val="009F70EE"/>
    <w:rsid w:val="00A04388"/>
    <w:rsid w:val="00A96349"/>
    <w:rsid w:val="00AD043E"/>
    <w:rsid w:val="00B82D8E"/>
    <w:rsid w:val="00BD73E5"/>
    <w:rsid w:val="00C74398"/>
    <w:rsid w:val="00CC398E"/>
    <w:rsid w:val="00CD2BF0"/>
    <w:rsid w:val="00CF1326"/>
    <w:rsid w:val="00D2071E"/>
    <w:rsid w:val="00D345C6"/>
    <w:rsid w:val="00D557A9"/>
    <w:rsid w:val="00D90719"/>
    <w:rsid w:val="00DC0360"/>
    <w:rsid w:val="00E16745"/>
    <w:rsid w:val="00EA262C"/>
    <w:rsid w:val="00EC0204"/>
    <w:rsid w:val="00F72C69"/>
    <w:rsid w:val="00FC4806"/>
    <w:rsid w:val="00FD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6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5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35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35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0D39"/>
    <w:rPr>
      <w:color w:val="954F72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DC0360"/>
    <w:rPr>
      <w:b/>
      <w:bCs/>
      <w:smallCaps/>
      <w:color w:val="ED7D31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5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35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35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0D39"/>
    <w:rPr>
      <w:color w:val="954F72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DC0360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hopress.com/opinion/editorials/4564851-echo-press-editorial-new-bills-address-child-care-crisis" TargetMode="External"/><Relationship Id="rId18" Type="http://schemas.openxmlformats.org/officeDocument/2006/relationships/hyperlink" Target="https://www.echopress.com/news/government-and-politics/4532160-can-child-care-shortage-be-fixed" TargetMode="External"/><Relationship Id="rId26" Type="http://schemas.openxmlformats.org/officeDocument/2006/relationships/hyperlink" Target="https://kbjr6.com/homepage/2018/10/08/minnesota-state-senators-searching-for-legislative-solutions-to-childcare-crisis/" TargetMode="External"/><Relationship Id="rId39" Type="http://schemas.openxmlformats.org/officeDocument/2006/relationships/hyperlink" Target="https://www.ksfy.com/content/news/Minnesota-Senator-learning-more-about-the-rural-childcare-shortage-482351381.html" TargetMode="External"/><Relationship Id="rId21" Type="http://schemas.openxmlformats.org/officeDocument/2006/relationships/hyperlink" Target="https://www.kaaltv.com/news/local-lawmakers-discuss-childcare-shortage-across-the-region/5127127/" TargetMode="External"/><Relationship Id="rId34" Type="http://schemas.openxmlformats.org/officeDocument/2006/relationships/hyperlink" Target="https://www.dglobe.com/news/4464114-worthington-residents-agree-finding-daycare-desperate-struggle" TargetMode="External"/><Relationship Id="rId42" Type="http://schemas.openxmlformats.org/officeDocument/2006/relationships/hyperlink" Target="https://www.sctimes.com/story/news/local/2018/04/13/minnesota-tackle-child-care-shortage-crisis-no-silver-bullet/494580002/" TargetMode="External"/><Relationship Id="rId47" Type="http://schemas.openxmlformats.org/officeDocument/2006/relationships/hyperlink" Target="https://www.mprnews.org/story/2018/03/23/wanted-infant-day-care-in-rural-minnesota" TargetMode="External"/><Relationship Id="rId50" Type="http://schemas.openxmlformats.org/officeDocument/2006/relationships/hyperlink" Target="https://www.valleynewslive.com/content/news/Communities-combating-childcare-crisis-shortage--474219263.html" TargetMode="External"/><Relationship Id="rId55" Type="http://schemas.openxmlformats.org/officeDocument/2006/relationships/hyperlink" Target="https://www.postbulletin.com/news/local/no-simple-solutions-to-child-care-shortage/article_0fe279fa-3929-5a8a-88b0-5fd66b2d8c2b.html" TargetMode="External"/><Relationship Id="rId63" Type="http://schemas.openxmlformats.org/officeDocument/2006/relationships/hyperlink" Target="https://www.keloland.com/news/child-care-crisis-in-southwest-minnesota_20180816005125326/1374097113" TargetMode="External"/><Relationship Id="rId7" Type="http://schemas.openxmlformats.org/officeDocument/2006/relationships/hyperlink" Target="https://www.austindailyherald.com/2019/02/mower-united-way-to-participate-in-program-addressing-child-care-shortag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found.org/initiative-quarterly/who-cares-about-child-care/who-care-about-child-care/" TargetMode="External"/><Relationship Id="rId20" Type="http://schemas.openxmlformats.org/officeDocument/2006/relationships/hyperlink" Target="https://www.wdio.com/news/daycare-iron-range-shortage/5138813/" TargetMode="External"/><Relationship Id="rId29" Type="http://schemas.openxmlformats.org/officeDocument/2006/relationships/hyperlink" Target="https://www.wctrib.com/business/workplace/4488442-lack-child-care-barrier-economic-development" TargetMode="External"/><Relationship Id="rId41" Type="http://schemas.openxmlformats.org/officeDocument/2006/relationships/hyperlink" Target="https://newrepublic.com/article/147802/new-deal-day-care-america-change-care-kids" TargetMode="External"/><Relationship Id="rId54" Type="http://schemas.openxmlformats.org/officeDocument/2006/relationships/hyperlink" Target="https://www.postbulletin.com/news/local/lack-of-child-care-can-be-heartbreaking/article_2bcd2261-b8cd-5983-b0a9-2d1fe890d5cb.html" TargetMode="External"/><Relationship Id="rId62" Type="http://schemas.openxmlformats.org/officeDocument/2006/relationships/hyperlink" Target="http://www.nujournal.com/news/local-news/2017/02/10/day-care-shortage-solutions-make-a-hot-topic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rookstontimes.com/news/20190301/northwest-minnesota-foundation-and-minnesota-legislature-2019-session---child-care-shortage-has-legislatures-attention" TargetMode="External"/><Relationship Id="rId11" Type="http://schemas.openxmlformats.org/officeDocument/2006/relationships/hyperlink" Target="http://ktoe.com/2019/02/07/brand-bill-would-provide-seed-money-for-providers-to-start-new-center-based-daycare-businesses/" TargetMode="External"/><Relationship Id="rId24" Type="http://schemas.openxmlformats.org/officeDocument/2006/relationships/hyperlink" Target="https://www.minnpost.com/good-jobs/2018/10/the-vexing-economics-of-child-care-in-minnesota-explained/" TargetMode="External"/><Relationship Id="rId32" Type="http://schemas.openxmlformats.org/officeDocument/2006/relationships/hyperlink" Target="https://myfox47.com/2018/08/07/talks-of-the-child-care-crisis-continue/" TargetMode="External"/><Relationship Id="rId37" Type="http://schemas.openxmlformats.org/officeDocument/2006/relationships/hyperlink" Target="http://timberjay.com/stories/workforce-woes,14142" TargetMode="External"/><Relationship Id="rId40" Type="http://schemas.openxmlformats.org/officeDocument/2006/relationships/hyperlink" Target="https://www.grandforksherald.com/news/government-and-politics/4442433-senators-vote-ease-minnesota-child-care-rules" TargetMode="External"/><Relationship Id="rId45" Type="http://schemas.openxmlformats.org/officeDocument/2006/relationships/hyperlink" Target="https://www.duluthnewstribune.com/news/education/4423784-study-shows-daycare-shortage-rural-minnesota-providers-point-need-common" TargetMode="External"/><Relationship Id="rId53" Type="http://schemas.openxmlformats.org/officeDocument/2006/relationships/hyperlink" Target="https://www.montenews.com/news/20171211/childcare-crisis-hits-home-part-2" TargetMode="External"/><Relationship Id="rId58" Type="http://schemas.openxmlformats.org/officeDocument/2006/relationships/hyperlink" Target="https://kstp.com/news/child-care-accessibility-concerns-growing-rural-minnesota/465501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eyc.com/story/39788792/child-care-in-crisis" TargetMode="External"/><Relationship Id="rId23" Type="http://schemas.openxmlformats.org/officeDocument/2006/relationships/hyperlink" Target="http://kandiyohi.com/child-care-economic-development/" TargetMode="External"/><Relationship Id="rId28" Type="http://schemas.openxmlformats.org/officeDocument/2006/relationships/hyperlink" Target="https://www.crowrivermedia.com/independentreview/meeker-county-experiencing-severe-shortage-of-child-care-providers/article_5f9e6155-c852-54b2-b969-b8379a3eed02.html" TargetMode="External"/><Relationship Id="rId36" Type="http://schemas.openxmlformats.org/officeDocument/2006/relationships/hyperlink" Target="http://fillmorecountyjournal.com/addressing-the-child-care-shortage/" TargetMode="External"/><Relationship Id="rId49" Type="http://schemas.openxmlformats.org/officeDocument/2006/relationships/hyperlink" Target="https://www.kare11.com/article/news/sen-smith-takes-on-child-care-shortage/89-519852415" TargetMode="External"/><Relationship Id="rId57" Type="http://schemas.openxmlformats.org/officeDocument/2006/relationships/hyperlink" Target="http://www.mankatofreepress.com/news/local_news/greater-minnesota-child-care-crisis-not-just-words/article_72cd71aa-bf3c-11e7-8f72-f31c26328a2c.html" TargetMode="External"/><Relationship Id="rId61" Type="http://schemas.openxmlformats.org/officeDocument/2006/relationships/hyperlink" Target="http://krocam.com/study-highlights-rochester-area-child-care-shortage/" TargetMode="External"/><Relationship Id="rId10" Type="http://schemas.openxmlformats.org/officeDocument/2006/relationships/hyperlink" Target="https://www.parkrapidsenterprise.com/news/government-and-politics/4570817-i-am-close-closing-my-doors-lawmakers-seek-solutions-child-care" TargetMode="External"/><Relationship Id="rId19" Type="http://schemas.openxmlformats.org/officeDocument/2006/relationships/hyperlink" Target="https://www.dl-online.com/news/4531095-child-care-town-hall-meeting-draws-crowd" TargetMode="External"/><Relationship Id="rId31" Type="http://schemas.openxmlformats.org/officeDocument/2006/relationships/hyperlink" Target="https://www.kaaltv.com/news/rochester-minnesota--communities-come-together-to-address-child-care-shortages/5021519/" TargetMode="External"/><Relationship Id="rId44" Type="http://schemas.openxmlformats.org/officeDocument/2006/relationships/hyperlink" Target="http://www.iptv.org/mtom/story/30297/rural-minnesota-struggling-daycare-shortage" TargetMode="External"/><Relationship Id="rId52" Type="http://schemas.openxmlformats.org/officeDocument/2006/relationships/hyperlink" Target="https://www.republican-eagle.com/news/4372872-child-care-shortage-poses-problem-red-wing-families" TargetMode="External"/><Relationship Id="rId60" Type="http://schemas.openxmlformats.org/officeDocument/2006/relationships/hyperlink" Target="http://www.mankatofreepress.com/news/local_news/solving-outstate-s-child-care-shortage-won-t-come-easily/article_dc238f40-456b-11e7-93da-47b48569ece8.html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krapidsenterprise.com/news/government-and-politics/4570817-i-am-close-closing-my-doors-lawmakers-seek-solutions-child-care" TargetMode="External"/><Relationship Id="rId14" Type="http://schemas.openxmlformats.org/officeDocument/2006/relationships/hyperlink" Target="https://www.echopress.com/opinion/editorials/4564851-echo-press-editorial-new-bills-address-child-care-crisis" TargetMode="External"/><Relationship Id="rId22" Type="http://schemas.openxmlformats.org/officeDocument/2006/relationships/hyperlink" Target="https://www.crookstontimes.com/news/20181025/local-child-care-crisis-leaps-to-forefront" TargetMode="External"/><Relationship Id="rId27" Type="http://schemas.openxmlformats.org/officeDocument/2006/relationships/hyperlink" Target="https://myfox47.com/2018/09/18/byron-child-care-facility-unveils-new-space-to-help-ease-shortage/" TargetMode="External"/><Relationship Id="rId30" Type="http://schemas.openxmlformats.org/officeDocument/2006/relationships/hyperlink" Target="http://www.businessnorth.com/businessnorth_exclusives/child-care-shortage-reaching-crisis-levels/article_9db4d444-9c13-11e8-9ec7-53d1584ac0a8.html" TargetMode="External"/><Relationship Id="rId35" Type="http://schemas.openxmlformats.org/officeDocument/2006/relationships/hyperlink" Target="https://www.albertleatribune.com/2018/06/editorial-creative-solutions-needed-to-address-child-care-shortage/" TargetMode="External"/><Relationship Id="rId43" Type="http://schemas.openxmlformats.org/officeDocument/2006/relationships/hyperlink" Target="https://www.sctimes.com/story/news/local/2018/04/13/minnesota-tackle-child-care-shortage-crisis-no-silver-bullet/494580002/" TargetMode="External"/><Relationship Id="rId48" Type="http://schemas.openxmlformats.org/officeDocument/2006/relationships/hyperlink" Target="https://www.dglobe.com/news/government-and-politics/4415495-child-care-shortage-hits-employers-worthington-looks-local" TargetMode="External"/><Relationship Id="rId56" Type="http://schemas.openxmlformats.org/officeDocument/2006/relationships/hyperlink" Target="https://www.montenews.com/news/20171130/child-care-crisis-hits-home-part-1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mankatofreepress.com/news/local_news/area-communities-to-develop-child-care-action-plans/article_a9476e8e-394d-11e9-82ee-ab3f859bd96a.html" TargetMode="External"/><Relationship Id="rId51" Type="http://schemas.openxmlformats.org/officeDocument/2006/relationships/hyperlink" Target="http://www.marshallindependent.com/news/local-news/2018/01/new-child-day-cares-answer-call-to-fill-increasing-need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ptv.org/bemidji-area-joins-rural-child-care-innovation-program/" TargetMode="External"/><Relationship Id="rId17" Type="http://schemas.openxmlformats.org/officeDocument/2006/relationships/hyperlink" Target="https://www.pipestonestar.com/articles/child-care-shortage-is-a-problem-local-businesses-say/" TargetMode="External"/><Relationship Id="rId25" Type="http://schemas.openxmlformats.org/officeDocument/2006/relationships/hyperlink" Target="https://www.dl-online.com/news/education/4511568-becker-countys-child-care-shortage-gets-some-extra-attention" TargetMode="External"/><Relationship Id="rId33" Type="http://schemas.openxmlformats.org/officeDocument/2006/relationships/hyperlink" Target="https://www.hometownsource.com/morrison_county_record/free/officials-pursue-avenues-to-deal-with-area-s-child-care/article_03a2a600-812f-11e8-b79b-4b9bc54301f8.html" TargetMode="External"/><Relationship Id="rId38" Type="http://schemas.openxmlformats.org/officeDocument/2006/relationships/hyperlink" Target="https://www.stjamesnews.com/news/20180510/tackling-issues-in-rural-minnesota-series-access-to--child-care" TargetMode="External"/><Relationship Id="rId46" Type="http://schemas.openxmlformats.org/officeDocument/2006/relationships/hyperlink" Target="http://hot967.fm/research-confirms-minnesota-daycare-shortage/" TargetMode="External"/><Relationship Id="rId59" Type="http://schemas.openxmlformats.org/officeDocument/2006/relationships/hyperlink" Target="https://www.austindailyherald.com/2017/10/child-care-shortage-deepens-in-county-town-hall-meeting-scheduled-nov-6-to-address-iss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2743</Words>
  <Characters>15663</Characters>
  <Application>Microsoft Office Word</Application>
  <DocSecurity>0</DocSecurity>
  <Lines>256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Roslansky</dc:creator>
  <cp:keywords/>
  <dc:description/>
  <cp:lastModifiedBy>Julie Liew</cp:lastModifiedBy>
  <cp:revision>38</cp:revision>
  <dcterms:created xsi:type="dcterms:W3CDTF">2019-03-08T21:23:00Z</dcterms:created>
  <dcterms:modified xsi:type="dcterms:W3CDTF">2019-03-12T20:22:00Z</dcterms:modified>
</cp:coreProperties>
</file>